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4E5" w:rsidRPr="003564E5" w:rsidRDefault="003564E5" w:rsidP="00561B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4E5">
        <w:rPr>
          <w:rFonts w:ascii="Times New Roman" w:hAnsi="Times New Roman" w:cs="Times New Roman"/>
          <w:b/>
          <w:sz w:val="28"/>
          <w:szCs w:val="28"/>
        </w:rPr>
        <w:t>Правила подготовки к лабораторным и диагностическим исследованиям</w:t>
      </w:r>
    </w:p>
    <w:p w:rsidR="003564E5" w:rsidRDefault="003564E5" w:rsidP="00561B8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5415" w:rsidRPr="0044164D" w:rsidRDefault="00561B8C" w:rsidP="00561B8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164D">
        <w:rPr>
          <w:rFonts w:ascii="Times New Roman" w:hAnsi="Times New Roman" w:cs="Times New Roman"/>
          <w:b/>
          <w:sz w:val="24"/>
          <w:szCs w:val="24"/>
          <w:u w:val="single"/>
        </w:rPr>
        <w:t>Сбор мочи для общего клинического анализа</w:t>
      </w:r>
      <w:r w:rsidR="008B554F" w:rsidRPr="0044164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561B8C" w:rsidRPr="002E6BE6" w:rsidRDefault="00561B8C">
      <w:pPr>
        <w:rPr>
          <w:rFonts w:ascii="Times New Roman" w:hAnsi="Times New Roman" w:cs="Times New Roman"/>
          <w:sz w:val="24"/>
          <w:szCs w:val="24"/>
        </w:rPr>
      </w:pPr>
      <w:r w:rsidRPr="002E6BE6">
        <w:rPr>
          <w:rFonts w:ascii="Times New Roman" w:hAnsi="Times New Roman" w:cs="Times New Roman"/>
          <w:sz w:val="24"/>
          <w:szCs w:val="24"/>
        </w:rPr>
        <w:t>Утром</w:t>
      </w:r>
      <w:r w:rsidR="00C46483">
        <w:rPr>
          <w:rFonts w:ascii="Times New Roman" w:hAnsi="Times New Roman" w:cs="Times New Roman"/>
          <w:sz w:val="24"/>
          <w:szCs w:val="24"/>
        </w:rPr>
        <w:t>,</w:t>
      </w:r>
      <w:r w:rsidRPr="002E6BE6">
        <w:rPr>
          <w:rFonts w:ascii="Times New Roman" w:hAnsi="Times New Roman" w:cs="Times New Roman"/>
          <w:sz w:val="24"/>
          <w:szCs w:val="24"/>
        </w:rPr>
        <w:t xml:space="preserve"> после сна, провести гигиеническое подмывание без мыла.</w:t>
      </w:r>
    </w:p>
    <w:p w:rsidR="00561B8C" w:rsidRPr="002E6BE6" w:rsidRDefault="00561B8C">
      <w:pPr>
        <w:rPr>
          <w:rFonts w:ascii="Times New Roman" w:hAnsi="Times New Roman" w:cs="Times New Roman"/>
          <w:sz w:val="24"/>
          <w:szCs w:val="24"/>
        </w:rPr>
      </w:pPr>
      <w:r w:rsidRPr="002E6BE6">
        <w:rPr>
          <w:rFonts w:ascii="Times New Roman" w:hAnsi="Times New Roman" w:cs="Times New Roman"/>
          <w:sz w:val="24"/>
          <w:szCs w:val="24"/>
        </w:rPr>
        <w:t>Выделить первую порцию мочи в унитаз на счет «1», «2»,</w:t>
      </w:r>
    </w:p>
    <w:p w:rsidR="00C46483" w:rsidRDefault="00561B8C" w:rsidP="000F3C56">
      <w:pPr>
        <w:rPr>
          <w:rFonts w:ascii="Times New Roman" w:hAnsi="Times New Roman" w:cs="Times New Roman"/>
          <w:sz w:val="24"/>
          <w:szCs w:val="24"/>
        </w:rPr>
      </w:pPr>
      <w:r w:rsidRPr="002E6BE6">
        <w:rPr>
          <w:rFonts w:ascii="Times New Roman" w:hAnsi="Times New Roman" w:cs="Times New Roman"/>
          <w:sz w:val="24"/>
          <w:szCs w:val="24"/>
        </w:rPr>
        <w:t>середину мочеиспускания в емкость для мочи (не менее 100мл),</w:t>
      </w:r>
      <w:r w:rsidR="00C46483">
        <w:rPr>
          <w:rFonts w:ascii="Times New Roman" w:hAnsi="Times New Roman" w:cs="Times New Roman"/>
          <w:sz w:val="24"/>
          <w:szCs w:val="24"/>
        </w:rPr>
        <w:t xml:space="preserve"> </w:t>
      </w:r>
      <w:r w:rsidRPr="002E6BE6">
        <w:rPr>
          <w:rFonts w:ascii="Times New Roman" w:hAnsi="Times New Roman" w:cs="Times New Roman"/>
          <w:sz w:val="24"/>
          <w:szCs w:val="24"/>
        </w:rPr>
        <w:t xml:space="preserve">окончание мочеиспускания в унитаз. </w:t>
      </w:r>
    </w:p>
    <w:p w:rsidR="00561B8C" w:rsidRPr="002E6BE6" w:rsidRDefault="00561B8C" w:rsidP="000F3C56">
      <w:pPr>
        <w:rPr>
          <w:rFonts w:ascii="Times New Roman" w:hAnsi="Times New Roman" w:cs="Times New Roman"/>
          <w:sz w:val="24"/>
          <w:szCs w:val="24"/>
        </w:rPr>
      </w:pPr>
      <w:r w:rsidRPr="002E6BE6">
        <w:rPr>
          <w:rFonts w:ascii="Times New Roman" w:hAnsi="Times New Roman" w:cs="Times New Roman"/>
          <w:sz w:val="24"/>
          <w:szCs w:val="24"/>
        </w:rPr>
        <w:t>Доставить мочу в лабораторию, не позднее часа после сбора.</w:t>
      </w:r>
    </w:p>
    <w:p w:rsidR="00561B8C" w:rsidRPr="0044164D" w:rsidRDefault="00561B8C" w:rsidP="00561B8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164D">
        <w:rPr>
          <w:rFonts w:ascii="Times New Roman" w:hAnsi="Times New Roman" w:cs="Times New Roman"/>
          <w:b/>
          <w:sz w:val="24"/>
          <w:szCs w:val="24"/>
          <w:u w:val="single"/>
        </w:rPr>
        <w:t>Сбор мочи</w:t>
      </w:r>
      <w:r w:rsidR="008B554F" w:rsidRPr="0044164D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для исследования по </w:t>
      </w:r>
      <w:proofErr w:type="spellStart"/>
      <w:r w:rsidR="008B554F" w:rsidRPr="0044164D">
        <w:rPr>
          <w:rFonts w:ascii="Times New Roman" w:hAnsi="Times New Roman" w:cs="Times New Roman"/>
          <w:b/>
          <w:sz w:val="24"/>
          <w:szCs w:val="24"/>
          <w:u w:val="single"/>
        </w:rPr>
        <w:t>Зимницкому</w:t>
      </w:r>
      <w:proofErr w:type="spellEnd"/>
      <w:r w:rsidR="008B554F" w:rsidRPr="0044164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B346E1" w:rsidRPr="002E6BE6" w:rsidRDefault="00B346E1" w:rsidP="00B346E1">
      <w:pPr>
        <w:rPr>
          <w:rFonts w:ascii="Times New Roman" w:hAnsi="Times New Roman" w:cs="Times New Roman"/>
          <w:sz w:val="24"/>
          <w:szCs w:val="24"/>
        </w:rPr>
      </w:pPr>
      <w:r w:rsidRPr="002E6BE6">
        <w:rPr>
          <w:rFonts w:ascii="Times New Roman" w:hAnsi="Times New Roman" w:cs="Times New Roman"/>
          <w:sz w:val="24"/>
          <w:szCs w:val="24"/>
        </w:rPr>
        <w:t>Утром</w:t>
      </w:r>
      <w:r w:rsidR="00C46483">
        <w:rPr>
          <w:rFonts w:ascii="Times New Roman" w:hAnsi="Times New Roman" w:cs="Times New Roman"/>
          <w:sz w:val="24"/>
          <w:szCs w:val="24"/>
        </w:rPr>
        <w:t>,</w:t>
      </w:r>
      <w:r w:rsidRPr="002E6BE6">
        <w:rPr>
          <w:rFonts w:ascii="Times New Roman" w:hAnsi="Times New Roman" w:cs="Times New Roman"/>
          <w:sz w:val="24"/>
          <w:szCs w:val="24"/>
        </w:rPr>
        <w:t xml:space="preserve"> после сна, провести гигиеническое подмывание.</w:t>
      </w:r>
    </w:p>
    <w:p w:rsidR="008B554F" w:rsidRPr="002E6BE6" w:rsidRDefault="008B554F" w:rsidP="00DE2A70">
      <w:pPr>
        <w:rPr>
          <w:rFonts w:ascii="Times New Roman" w:hAnsi="Times New Roman" w:cs="Times New Roman"/>
          <w:sz w:val="24"/>
          <w:szCs w:val="24"/>
        </w:rPr>
      </w:pPr>
      <w:r w:rsidRPr="002E6BE6">
        <w:rPr>
          <w:rFonts w:ascii="Times New Roman" w:hAnsi="Times New Roman" w:cs="Times New Roman"/>
          <w:sz w:val="24"/>
          <w:szCs w:val="24"/>
        </w:rPr>
        <w:t xml:space="preserve">В 6.00 утра </w:t>
      </w:r>
      <w:r w:rsidR="00C46483">
        <w:rPr>
          <w:rFonts w:ascii="Times New Roman" w:hAnsi="Times New Roman" w:cs="Times New Roman"/>
          <w:sz w:val="24"/>
          <w:szCs w:val="24"/>
        </w:rPr>
        <w:t>опорожнить мочевой пузырь</w:t>
      </w:r>
      <w:r w:rsidRPr="002E6BE6">
        <w:rPr>
          <w:rFonts w:ascii="Times New Roman" w:hAnsi="Times New Roman" w:cs="Times New Roman"/>
          <w:sz w:val="24"/>
          <w:szCs w:val="24"/>
        </w:rPr>
        <w:t xml:space="preserve"> в унитаз.</w:t>
      </w:r>
    </w:p>
    <w:p w:rsidR="00DE2A70" w:rsidRPr="002E6BE6" w:rsidRDefault="008B554F" w:rsidP="00DE2A70">
      <w:pPr>
        <w:rPr>
          <w:rFonts w:ascii="Times New Roman" w:hAnsi="Times New Roman" w:cs="Times New Roman"/>
          <w:sz w:val="24"/>
          <w:szCs w:val="24"/>
        </w:rPr>
      </w:pPr>
      <w:r w:rsidRPr="002E6BE6">
        <w:rPr>
          <w:rFonts w:ascii="Times New Roman" w:hAnsi="Times New Roman" w:cs="Times New Roman"/>
          <w:sz w:val="24"/>
          <w:szCs w:val="24"/>
        </w:rPr>
        <w:t>1-я порция мочи собирается  с 6 до 9часов утра</w:t>
      </w:r>
      <w:r w:rsidR="00DE2A70" w:rsidRPr="002E6B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2A70" w:rsidRPr="002E6BE6" w:rsidRDefault="00DE2A70" w:rsidP="00DE2A70">
      <w:pPr>
        <w:rPr>
          <w:rFonts w:ascii="Times New Roman" w:hAnsi="Times New Roman" w:cs="Times New Roman"/>
          <w:sz w:val="24"/>
          <w:szCs w:val="24"/>
        </w:rPr>
      </w:pPr>
      <w:r w:rsidRPr="002E6BE6">
        <w:rPr>
          <w:rFonts w:ascii="Times New Roman" w:hAnsi="Times New Roman" w:cs="Times New Roman"/>
          <w:sz w:val="24"/>
          <w:szCs w:val="24"/>
        </w:rPr>
        <w:t xml:space="preserve">Далее собирать мочу каждые 3 часа в отдельную банку. </w:t>
      </w:r>
    </w:p>
    <w:p w:rsidR="00DE2A70" w:rsidRPr="002E6BE6" w:rsidRDefault="00DE2A70" w:rsidP="00DE2A70">
      <w:pPr>
        <w:rPr>
          <w:rFonts w:ascii="Times New Roman" w:hAnsi="Times New Roman" w:cs="Times New Roman"/>
          <w:sz w:val="24"/>
          <w:szCs w:val="24"/>
        </w:rPr>
      </w:pPr>
      <w:r w:rsidRPr="002E6BE6">
        <w:rPr>
          <w:rFonts w:ascii="Times New Roman" w:hAnsi="Times New Roman" w:cs="Times New Roman"/>
          <w:sz w:val="24"/>
          <w:szCs w:val="24"/>
        </w:rPr>
        <w:t xml:space="preserve">Банки с мочой хранить в прохладном месте закрытые крышками. </w:t>
      </w:r>
    </w:p>
    <w:p w:rsidR="008B554F" w:rsidRPr="002E6BE6" w:rsidRDefault="00DE2A70" w:rsidP="00DE2A70">
      <w:pPr>
        <w:rPr>
          <w:rFonts w:ascii="Times New Roman" w:hAnsi="Times New Roman" w:cs="Times New Roman"/>
          <w:sz w:val="24"/>
          <w:szCs w:val="24"/>
        </w:rPr>
      </w:pPr>
      <w:r w:rsidRPr="002E6BE6">
        <w:rPr>
          <w:rFonts w:ascii="Times New Roman" w:hAnsi="Times New Roman" w:cs="Times New Roman"/>
          <w:sz w:val="24"/>
          <w:szCs w:val="24"/>
        </w:rPr>
        <w:t>При отсутствии мочи за временной промежуток, соответствующая банка остается пустой, на этикетке отметить «отсутствие мочи».</w:t>
      </w:r>
    </w:p>
    <w:p w:rsidR="00B346E1" w:rsidRDefault="00B346E1" w:rsidP="00DE2A70">
      <w:pPr>
        <w:rPr>
          <w:rFonts w:ascii="Times New Roman" w:hAnsi="Times New Roman" w:cs="Times New Roman"/>
          <w:sz w:val="24"/>
          <w:szCs w:val="24"/>
        </w:rPr>
      </w:pPr>
      <w:r w:rsidRPr="002E6BE6">
        <w:rPr>
          <w:rFonts w:ascii="Times New Roman" w:hAnsi="Times New Roman" w:cs="Times New Roman"/>
          <w:sz w:val="24"/>
          <w:szCs w:val="24"/>
        </w:rPr>
        <w:t>Доставить мочу в лабораторию.</w:t>
      </w:r>
    </w:p>
    <w:p w:rsidR="0044164D" w:rsidRPr="0044164D" w:rsidRDefault="0044164D" w:rsidP="0044164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164D">
        <w:rPr>
          <w:rFonts w:ascii="Times New Roman" w:hAnsi="Times New Roman" w:cs="Times New Roman"/>
          <w:b/>
          <w:sz w:val="24"/>
          <w:szCs w:val="24"/>
          <w:u w:val="single"/>
        </w:rPr>
        <w:t>Сбор мочи для исследования по Нечипоренко.</w:t>
      </w:r>
    </w:p>
    <w:p w:rsidR="0044164D" w:rsidRDefault="0044164D" w:rsidP="0044164D">
      <w:pPr>
        <w:rPr>
          <w:rFonts w:ascii="Times New Roman" w:hAnsi="Times New Roman" w:cs="Times New Roman"/>
          <w:sz w:val="24"/>
          <w:szCs w:val="24"/>
        </w:rPr>
      </w:pPr>
      <w:r w:rsidRPr="002E6BE6">
        <w:rPr>
          <w:rFonts w:ascii="Times New Roman" w:hAnsi="Times New Roman" w:cs="Times New Roman"/>
          <w:sz w:val="24"/>
          <w:szCs w:val="24"/>
        </w:rPr>
        <w:t>Утром</w:t>
      </w:r>
      <w:r w:rsidR="00C46483">
        <w:rPr>
          <w:rFonts w:ascii="Times New Roman" w:hAnsi="Times New Roman" w:cs="Times New Roman"/>
          <w:sz w:val="24"/>
          <w:szCs w:val="24"/>
        </w:rPr>
        <w:t>,</w:t>
      </w:r>
      <w:r w:rsidRPr="002E6BE6">
        <w:rPr>
          <w:rFonts w:ascii="Times New Roman" w:hAnsi="Times New Roman" w:cs="Times New Roman"/>
          <w:sz w:val="24"/>
          <w:szCs w:val="24"/>
        </w:rPr>
        <w:t xml:space="preserve"> после сна, пр</w:t>
      </w:r>
      <w:r>
        <w:rPr>
          <w:rFonts w:ascii="Times New Roman" w:hAnsi="Times New Roman" w:cs="Times New Roman"/>
          <w:sz w:val="24"/>
          <w:szCs w:val="24"/>
        </w:rPr>
        <w:t>овести гигиеническое подмывание.</w:t>
      </w:r>
    </w:p>
    <w:p w:rsidR="00C46483" w:rsidRDefault="0044164D" w:rsidP="00441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Спустить первую порцию мочи</w:t>
      </w:r>
      <w:r w:rsidR="00C46483">
        <w:rPr>
          <w:rFonts w:ascii="Times New Roman" w:hAnsi="Times New Roman" w:cs="Times New Roman"/>
          <w:sz w:val="24"/>
          <w:szCs w:val="24"/>
        </w:rPr>
        <w:t xml:space="preserve"> в унитаз</w:t>
      </w:r>
      <w:r>
        <w:rPr>
          <w:rFonts w:ascii="Times New Roman" w:hAnsi="Times New Roman" w:cs="Times New Roman"/>
          <w:sz w:val="24"/>
          <w:szCs w:val="24"/>
        </w:rPr>
        <w:t xml:space="preserve">, собрав в емкость среднюю порцию  </w:t>
      </w:r>
    </w:p>
    <w:p w:rsidR="0044164D" w:rsidRDefault="0044164D" w:rsidP="00441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(не менее 30мл).</w:t>
      </w:r>
    </w:p>
    <w:p w:rsidR="00DE2A70" w:rsidRPr="002E6BE6" w:rsidRDefault="0044164D" w:rsidP="00DE2A70">
      <w:pPr>
        <w:rPr>
          <w:rFonts w:ascii="Times New Roman" w:hAnsi="Times New Roman" w:cs="Times New Roman"/>
          <w:sz w:val="24"/>
          <w:szCs w:val="24"/>
        </w:rPr>
      </w:pPr>
      <w:r w:rsidRPr="002E6BE6">
        <w:rPr>
          <w:rFonts w:ascii="Times New Roman" w:hAnsi="Times New Roman" w:cs="Times New Roman"/>
          <w:sz w:val="24"/>
          <w:szCs w:val="24"/>
        </w:rPr>
        <w:t>Доставить мочу в лабораторию</w:t>
      </w:r>
    </w:p>
    <w:p w:rsidR="00561B8C" w:rsidRPr="0044164D" w:rsidRDefault="00DE2A70" w:rsidP="00DE2A7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164D">
        <w:rPr>
          <w:rFonts w:ascii="Times New Roman" w:hAnsi="Times New Roman" w:cs="Times New Roman"/>
          <w:b/>
          <w:sz w:val="24"/>
          <w:szCs w:val="24"/>
          <w:u w:val="single"/>
        </w:rPr>
        <w:t>Сбор мочи для бактериологического исследования и на чувствительность к антибиотикам.</w:t>
      </w:r>
    </w:p>
    <w:p w:rsidR="00B346E1" w:rsidRPr="002E6BE6" w:rsidRDefault="00B346E1" w:rsidP="00B346E1">
      <w:pPr>
        <w:rPr>
          <w:rFonts w:ascii="Times New Roman" w:hAnsi="Times New Roman" w:cs="Times New Roman"/>
          <w:sz w:val="24"/>
          <w:szCs w:val="24"/>
        </w:rPr>
      </w:pPr>
      <w:r w:rsidRPr="002E6BE6">
        <w:rPr>
          <w:rFonts w:ascii="Times New Roman" w:hAnsi="Times New Roman" w:cs="Times New Roman"/>
          <w:sz w:val="24"/>
          <w:szCs w:val="24"/>
        </w:rPr>
        <w:t>Утром</w:t>
      </w:r>
      <w:r w:rsidR="00C46483">
        <w:rPr>
          <w:rFonts w:ascii="Times New Roman" w:hAnsi="Times New Roman" w:cs="Times New Roman"/>
          <w:sz w:val="24"/>
          <w:szCs w:val="24"/>
        </w:rPr>
        <w:t>,</w:t>
      </w:r>
      <w:r w:rsidRPr="002E6BE6">
        <w:rPr>
          <w:rFonts w:ascii="Times New Roman" w:hAnsi="Times New Roman" w:cs="Times New Roman"/>
          <w:sz w:val="24"/>
          <w:szCs w:val="24"/>
        </w:rPr>
        <w:t xml:space="preserve"> после сна, провести гигиеническое подмывание.</w:t>
      </w:r>
    </w:p>
    <w:p w:rsidR="00DE2A70" w:rsidRPr="002E6BE6" w:rsidRDefault="005A59CF" w:rsidP="005A59CF">
      <w:pPr>
        <w:rPr>
          <w:rFonts w:ascii="Times New Roman" w:hAnsi="Times New Roman" w:cs="Times New Roman"/>
          <w:sz w:val="24"/>
          <w:szCs w:val="24"/>
        </w:rPr>
      </w:pPr>
      <w:r w:rsidRPr="002E6BE6">
        <w:rPr>
          <w:rFonts w:ascii="Times New Roman" w:hAnsi="Times New Roman" w:cs="Times New Roman"/>
          <w:sz w:val="24"/>
          <w:szCs w:val="24"/>
        </w:rPr>
        <w:t>Собрать мочу в стерильную банку свободным мочеиспусканием из средней порции, не касаясь краев банки частями тела</w:t>
      </w:r>
      <w:r w:rsidR="0044164D">
        <w:rPr>
          <w:rFonts w:ascii="Times New Roman" w:hAnsi="Times New Roman" w:cs="Times New Roman"/>
          <w:sz w:val="24"/>
          <w:szCs w:val="24"/>
        </w:rPr>
        <w:t xml:space="preserve"> (собирается только средняя порция утренней мочи)</w:t>
      </w:r>
      <w:r w:rsidRPr="002E6BE6">
        <w:rPr>
          <w:rFonts w:ascii="Times New Roman" w:hAnsi="Times New Roman" w:cs="Times New Roman"/>
          <w:sz w:val="24"/>
          <w:szCs w:val="24"/>
        </w:rPr>
        <w:t>.</w:t>
      </w:r>
    </w:p>
    <w:p w:rsidR="005A59CF" w:rsidRDefault="00B346E1" w:rsidP="005A59CF">
      <w:pPr>
        <w:rPr>
          <w:rFonts w:ascii="Times New Roman" w:hAnsi="Times New Roman" w:cs="Times New Roman"/>
          <w:sz w:val="24"/>
          <w:szCs w:val="24"/>
        </w:rPr>
      </w:pPr>
      <w:r w:rsidRPr="002E6BE6">
        <w:rPr>
          <w:rFonts w:ascii="Times New Roman" w:hAnsi="Times New Roman" w:cs="Times New Roman"/>
          <w:sz w:val="24"/>
          <w:szCs w:val="24"/>
        </w:rPr>
        <w:t>Закрыть банку крышкой.</w:t>
      </w:r>
    </w:p>
    <w:p w:rsidR="00B346E1" w:rsidRDefault="00B346E1" w:rsidP="005A59CF">
      <w:pPr>
        <w:rPr>
          <w:rFonts w:ascii="Times New Roman" w:hAnsi="Times New Roman" w:cs="Times New Roman"/>
          <w:sz w:val="24"/>
          <w:szCs w:val="24"/>
        </w:rPr>
      </w:pPr>
      <w:r w:rsidRPr="002E6BE6">
        <w:rPr>
          <w:rFonts w:ascii="Times New Roman" w:hAnsi="Times New Roman" w:cs="Times New Roman"/>
          <w:sz w:val="24"/>
          <w:szCs w:val="24"/>
        </w:rPr>
        <w:t>Доставить мочу в лабораторию.</w:t>
      </w:r>
    </w:p>
    <w:p w:rsidR="000F3C56" w:rsidRDefault="000F3C56" w:rsidP="005A59CF">
      <w:pPr>
        <w:rPr>
          <w:rFonts w:ascii="Times New Roman" w:hAnsi="Times New Roman" w:cs="Times New Roman"/>
          <w:sz w:val="24"/>
          <w:szCs w:val="24"/>
        </w:rPr>
      </w:pPr>
    </w:p>
    <w:p w:rsidR="00C46483" w:rsidRDefault="00C46483" w:rsidP="005A59CF">
      <w:pPr>
        <w:rPr>
          <w:rFonts w:ascii="Times New Roman" w:hAnsi="Times New Roman" w:cs="Times New Roman"/>
          <w:sz w:val="24"/>
          <w:szCs w:val="24"/>
        </w:rPr>
      </w:pPr>
    </w:p>
    <w:p w:rsidR="00C46483" w:rsidRPr="002E6BE6" w:rsidRDefault="00C46483" w:rsidP="005A59CF">
      <w:pPr>
        <w:rPr>
          <w:rFonts w:ascii="Times New Roman" w:hAnsi="Times New Roman" w:cs="Times New Roman"/>
          <w:sz w:val="24"/>
          <w:szCs w:val="24"/>
        </w:rPr>
      </w:pPr>
    </w:p>
    <w:p w:rsidR="00B346E1" w:rsidRPr="0044164D" w:rsidRDefault="00B346E1" w:rsidP="00B346E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164D">
        <w:rPr>
          <w:rFonts w:ascii="Times New Roman" w:hAnsi="Times New Roman" w:cs="Times New Roman"/>
          <w:b/>
          <w:sz w:val="24"/>
          <w:szCs w:val="24"/>
          <w:u w:val="single"/>
        </w:rPr>
        <w:t xml:space="preserve">Сбор мочи для исследования </w:t>
      </w:r>
      <w:proofErr w:type="gramStart"/>
      <w:r w:rsidRPr="0044164D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proofErr w:type="gramEnd"/>
      <w:r w:rsidRPr="0044164D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диастазу.</w:t>
      </w:r>
    </w:p>
    <w:p w:rsidR="002E6BE6" w:rsidRPr="002E6BE6" w:rsidRDefault="00B346E1" w:rsidP="002E6BE6">
      <w:pPr>
        <w:rPr>
          <w:rFonts w:ascii="Times New Roman" w:hAnsi="Times New Roman" w:cs="Times New Roman"/>
          <w:sz w:val="24"/>
          <w:szCs w:val="24"/>
        </w:rPr>
      </w:pPr>
      <w:r w:rsidRPr="002E6BE6">
        <w:rPr>
          <w:rFonts w:ascii="Times New Roman" w:hAnsi="Times New Roman" w:cs="Times New Roman"/>
          <w:sz w:val="24"/>
          <w:szCs w:val="24"/>
        </w:rPr>
        <w:t>Собрать  в банку</w:t>
      </w:r>
      <w:r w:rsidR="002E6BE6" w:rsidRPr="002E6BE6">
        <w:rPr>
          <w:rFonts w:ascii="Times New Roman" w:hAnsi="Times New Roman" w:cs="Times New Roman"/>
          <w:sz w:val="24"/>
          <w:szCs w:val="24"/>
        </w:rPr>
        <w:t xml:space="preserve"> 50 мл </w:t>
      </w:r>
      <w:r w:rsidRPr="002E6BE6">
        <w:rPr>
          <w:rFonts w:ascii="Times New Roman" w:hAnsi="Times New Roman" w:cs="Times New Roman"/>
          <w:sz w:val="24"/>
          <w:szCs w:val="24"/>
        </w:rPr>
        <w:t>мочи (в</w:t>
      </w:r>
      <w:r w:rsidR="002E6BE6" w:rsidRPr="002E6BE6">
        <w:rPr>
          <w:rFonts w:ascii="Times New Roman" w:hAnsi="Times New Roman" w:cs="Times New Roman"/>
          <w:sz w:val="24"/>
          <w:szCs w:val="24"/>
        </w:rPr>
        <w:t xml:space="preserve"> любое время суток). </w:t>
      </w:r>
    </w:p>
    <w:p w:rsidR="002E6BE6" w:rsidRDefault="002E6BE6" w:rsidP="002E6BE6">
      <w:pPr>
        <w:rPr>
          <w:rFonts w:ascii="Times New Roman" w:hAnsi="Times New Roman" w:cs="Times New Roman"/>
          <w:sz w:val="24"/>
          <w:szCs w:val="24"/>
        </w:rPr>
      </w:pPr>
      <w:r w:rsidRPr="002E6BE6">
        <w:rPr>
          <w:rFonts w:ascii="Times New Roman" w:hAnsi="Times New Roman" w:cs="Times New Roman"/>
          <w:sz w:val="24"/>
          <w:szCs w:val="24"/>
        </w:rPr>
        <w:t>Закрыть банку крышкой. Мочу сразу (в теплом виде) доставить в лабораторию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3C56" w:rsidRDefault="000F3C56" w:rsidP="002E6BE6">
      <w:pPr>
        <w:rPr>
          <w:rFonts w:ascii="Times New Roman" w:hAnsi="Times New Roman" w:cs="Times New Roman"/>
          <w:sz w:val="24"/>
          <w:szCs w:val="24"/>
        </w:rPr>
      </w:pPr>
    </w:p>
    <w:p w:rsidR="002E6BE6" w:rsidRPr="0044164D" w:rsidRDefault="002E6BE6" w:rsidP="002E6B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164D">
        <w:rPr>
          <w:rFonts w:ascii="Times New Roman" w:hAnsi="Times New Roman" w:cs="Times New Roman"/>
          <w:b/>
          <w:sz w:val="24"/>
          <w:szCs w:val="24"/>
          <w:u w:val="single"/>
        </w:rPr>
        <w:t>Сбор мочи для исследования на сахар из суточного количества.</w:t>
      </w:r>
    </w:p>
    <w:p w:rsidR="002B3C5E" w:rsidRDefault="00C46483" w:rsidP="008C0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Пациент </w:t>
      </w:r>
      <w:r w:rsidR="002B3C5E">
        <w:rPr>
          <w:rFonts w:ascii="Times New Roman" w:hAnsi="Times New Roman" w:cs="Times New Roman"/>
          <w:sz w:val="24"/>
          <w:szCs w:val="24"/>
        </w:rPr>
        <w:t xml:space="preserve"> должен находиться в обычном водно-пищевом режиме.</w:t>
      </w:r>
    </w:p>
    <w:p w:rsidR="008C0169" w:rsidRDefault="008C0169" w:rsidP="008C0169">
      <w:pPr>
        <w:rPr>
          <w:rFonts w:ascii="Times New Roman" w:hAnsi="Times New Roman" w:cs="Times New Roman"/>
          <w:sz w:val="24"/>
          <w:szCs w:val="24"/>
        </w:rPr>
      </w:pPr>
      <w:r w:rsidRPr="002E6BE6">
        <w:rPr>
          <w:rFonts w:ascii="Times New Roman" w:hAnsi="Times New Roman" w:cs="Times New Roman"/>
          <w:sz w:val="24"/>
          <w:szCs w:val="24"/>
        </w:rPr>
        <w:t>Утром</w:t>
      </w:r>
      <w:r w:rsidR="00C46483">
        <w:rPr>
          <w:rFonts w:ascii="Times New Roman" w:hAnsi="Times New Roman" w:cs="Times New Roman"/>
          <w:sz w:val="24"/>
          <w:szCs w:val="24"/>
        </w:rPr>
        <w:t>,</w:t>
      </w:r>
      <w:r w:rsidRPr="002E6BE6">
        <w:rPr>
          <w:rFonts w:ascii="Times New Roman" w:hAnsi="Times New Roman" w:cs="Times New Roman"/>
          <w:sz w:val="24"/>
          <w:szCs w:val="24"/>
        </w:rPr>
        <w:t xml:space="preserve"> после сна, провести гигиеническое подмывание.</w:t>
      </w:r>
    </w:p>
    <w:p w:rsidR="002E6BE6" w:rsidRPr="002E6BE6" w:rsidRDefault="002E6BE6" w:rsidP="002E6B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6 часов пациент должен опорожнить мочевой пузырь в унитаз.</w:t>
      </w:r>
    </w:p>
    <w:p w:rsidR="00C46483" w:rsidRDefault="002E6BE6" w:rsidP="002E6B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суток</w:t>
      </w:r>
      <w:r w:rsidR="002B3C5E">
        <w:rPr>
          <w:rFonts w:ascii="Times New Roman" w:hAnsi="Times New Roman" w:cs="Times New Roman"/>
          <w:sz w:val="24"/>
          <w:szCs w:val="24"/>
        </w:rPr>
        <w:t xml:space="preserve"> до 6 часов утра</w:t>
      </w:r>
      <w:r>
        <w:rPr>
          <w:rFonts w:ascii="Times New Roman" w:hAnsi="Times New Roman" w:cs="Times New Roman"/>
          <w:sz w:val="24"/>
          <w:szCs w:val="24"/>
        </w:rPr>
        <w:t xml:space="preserve"> собирать мочу в большую</w:t>
      </w:r>
      <w:r w:rsidR="002B3C5E">
        <w:rPr>
          <w:rFonts w:ascii="Times New Roman" w:hAnsi="Times New Roman" w:cs="Times New Roman"/>
          <w:sz w:val="24"/>
          <w:szCs w:val="24"/>
        </w:rPr>
        <w:t xml:space="preserve"> банку</w:t>
      </w:r>
      <w:r>
        <w:rPr>
          <w:rFonts w:ascii="Times New Roman" w:hAnsi="Times New Roman" w:cs="Times New Roman"/>
          <w:sz w:val="24"/>
          <w:szCs w:val="24"/>
        </w:rPr>
        <w:t>. Утром измерить суточный объем выделенной мочи</w:t>
      </w:r>
      <w:r w:rsidR="008C0169">
        <w:rPr>
          <w:rFonts w:ascii="Times New Roman" w:hAnsi="Times New Roman" w:cs="Times New Roman"/>
          <w:sz w:val="24"/>
          <w:szCs w:val="24"/>
        </w:rPr>
        <w:t xml:space="preserve">. Перемешать </w:t>
      </w:r>
      <w:r w:rsidR="002B3C5E">
        <w:rPr>
          <w:rFonts w:ascii="Times New Roman" w:hAnsi="Times New Roman" w:cs="Times New Roman"/>
          <w:sz w:val="24"/>
          <w:szCs w:val="24"/>
        </w:rPr>
        <w:t xml:space="preserve">мочу в банке </w:t>
      </w:r>
      <w:r w:rsidR="008C0169">
        <w:rPr>
          <w:rFonts w:ascii="Times New Roman" w:hAnsi="Times New Roman" w:cs="Times New Roman"/>
          <w:sz w:val="24"/>
          <w:szCs w:val="24"/>
        </w:rPr>
        <w:t xml:space="preserve"> палочкой. Отлить</w:t>
      </w:r>
      <w:r w:rsidR="00C46483">
        <w:rPr>
          <w:rFonts w:ascii="Times New Roman" w:hAnsi="Times New Roman" w:cs="Times New Roman"/>
          <w:sz w:val="24"/>
          <w:szCs w:val="24"/>
        </w:rPr>
        <w:t xml:space="preserve"> </w:t>
      </w:r>
      <w:r w:rsidR="008C0169">
        <w:rPr>
          <w:rFonts w:ascii="Times New Roman" w:hAnsi="Times New Roman" w:cs="Times New Roman"/>
          <w:sz w:val="24"/>
          <w:szCs w:val="24"/>
        </w:rPr>
        <w:t>200 мл мочи в сухую банку.</w:t>
      </w:r>
      <w:r w:rsidR="008C0169" w:rsidRPr="008C01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BE6" w:rsidRDefault="008C0169" w:rsidP="002E6BE6">
      <w:pPr>
        <w:jc w:val="both"/>
        <w:rPr>
          <w:rFonts w:ascii="Times New Roman" w:hAnsi="Times New Roman" w:cs="Times New Roman"/>
          <w:sz w:val="24"/>
          <w:szCs w:val="24"/>
        </w:rPr>
      </w:pPr>
      <w:r w:rsidRPr="002E6BE6">
        <w:rPr>
          <w:rFonts w:ascii="Times New Roman" w:hAnsi="Times New Roman" w:cs="Times New Roman"/>
          <w:sz w:val="24"/>
          <w:szCs w:val="24"/>
        </w:rPr>
        <w:t>Доставить мочу в лабораторию</w:t>
      </w:r>
      <w:r>
        <w:rPr>
          <w:rFonts w:ascii="Times New Roman" w:hAnsi="Times New Roman" w:cs="Times New Roman"/>
          <w:sz w:val="24"/>
          <w:szCs w:val="24"/>
        </w:rPr>
        <w:t xml:space="preserve"> с указанием суточного количества мочи.</w:t>
      </w:r>
    </w:p>
    <w:p w:rsidR="002B3C5E" w:rsidRPr="0044164D" w:rsidRDefault="002B3C5E" w:rsidP="002B3C5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164D">
        <w:rPr>
          <w:rFonts w:ascii="Times New Roman" w:hAnsi="Times New Roman" w:cs="Times New Roman"/>
          <w:b/>
          <w:sz w:val="24"/>
          <w:szCs w:val="24"/>
          <w:u w:val="single"/>
        </w:rPr>
        <w:t>Подготовка пациента клиническому анализу крови.</w:t>
      </w:r>
    </w:p>
    <w:p w:rsidR="002B3C5E" w:rsidRDefault="000C3D57" w:rsidP="002B3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Кровь на анализ</w:t>
      </w:r>
      <w:r w:rsidR="002B3C5E" w:rsidRPr="002B3C5E">
        <w:rPr>
          <w:rFonts w:ascii="Times New Roman" w:hAnsi="Times New Roman" w:cs="Times New Roman"/>
          <w:sz w:val="24"/>
          <w:szCs w:val="24"/>
        </w:rPr>
        <w:t xml:space="preserve"> берут из пальца, натощак</w:t>
      </w:r>
      <w:r w:rsidR="002B3C5E">
        <w:rPr>
          <w:rFonts w:ascii="Times New Roman" w:hAnsi="Times New Roman" w:cs="Times New Roman"/>
          <w:sz w:val="24"/>
          <w:szCs w:val="24"/>
        </w:rPr>
        <w:t xml:space="preserve"> </w:t>
      </w:r>
      <w:r w:rsidR="002B3C5E" w:rsidRPr="002B3C5E">
        <w:rPr>
          <w:rFonts w:ascii="Times New Roman" w:hAnsi="Times New Roman" w:cs="Times New Roman"/>
          <w:sz w:val="24"/>
          <w:szCs w:val="24"/>
        </w:rPr>
        <w:t>(в отдельных случаях допускается взятие крови после еды)</w:t>
      </w:r>
      <w:r w:rsidR="002B3C5E">
        <w:rPr>
          <w:rFonts w:ascii="Times New Roman" w:hAnsi="Times New Roman" w:cs="Times New Roman"/>
          <w:sz w:val="24"/>
          <w:szCs w:val="24"/>
        </w:rPr>
        <w:t>. Перед взятием крови не делать процедуры (в/м, в/</w:t>
      </w:r>
      <w:proofErr w:type="spellStart"/>
      <w:proofErr w:type="gramStart"/>
      <w:r w:rsidR="002B3C5E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2B3C5E">
        <w:rPr>
          <w:rFonts w:ascii="Times New Roman" w:hAnsi="Times New Roman" w:cs="Times New Roman"/>
          <w:sz w:val="24"/>
          <w:szCs w:val="24"/>
        </w:rPr>
        <w:t xml:space="preserve"> введение лекарств, физиотерапию, массаж, гимнастику,  рентгеновские и УЗИ исследования).</w:t>
      </w:r>
    </w:p>
    <w:p w:rsidR="000F3C56" w:rsidRDefault="000F3C56" w:rsidP="002B3C5E">
      <w:pPr>
        <w:rPr>
          <w:rFonts w:ascii="Times New Roman" w:hAnsi="Times New Roman" w:cs="Times New Roman"/>
          <w:sz w:val="24"/>
          <w:szCs w:val="24"/>
        </w:rPr>
      </w:pPr>
    </w:p>
    <w:p w:rsidR="002B3C5E" w:rsidRPr="0044164D" w:rsidRDefault="002B3C5E" w:rsidP="002B3C5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164D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Подготовка пациента </w:t>
      </w:r>
      <w:r w:rsidR="000C3D57" w:rsidRPr="0044164D">
        <w:rPr>
          <w:rFonts w:ascii="Times New Roman" w:hAnsi="Times New Roman" w:cs="Times New Roman"/>
          <w:b/>
          <w:sz w:val="24"/>
          <w:szCs w:val="24"/>
          <w:u w:val="single"/>
        </w:rPr>
        <w:t>биохимическим методам исследования и особенностям взятия материала</w:t>
      </w:r>
      <w:r w:rsidRPr="0044164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C3D57" w:rsidRDefault="000C3D57" w:rsidP="000C3D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проводится утром</w:t>
      </w:r>
      <w:r w:rsidR="00C464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натощак</w:t>
      </w:r>
      <w:r w:rsidR="00C464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отдельные биохимические исследования, например, тест на толерантность к глюкозе проводят с пищевой нагрузкой).</w:t>
      </w:r>
    </w:p>
    <w:p w:rsidR="000C3D57" w:rsidRDefault="000C3D57" w:rsidP="000C3D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Накануне исследования необходимо избегать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психоэмоциональных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возбуждений, стрессов.</w:t>
      </w:r>
    </w:p>
    <w:p w:rsidR="000C3D57" w:rsidRDefault="000C3D57" w:rsidP="000C3D57">
      <w:pPr>
        <w:rPr>
          <w:rFonts w:ascii="Times New Roman" w:hAnsi="Times New Roman" w:cs="Times New Roman"/>
          <w:sz w:val="24"/>
          <w:szCs w:val="24"/>
        </w:rPr>
      </w:pPr>
      <w:r w:rsidRPr="000C3D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 взятием крови не делать процедуры (в/м, в/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введение лекарств, физиотерапию, массаж, гимнастику,  рентгеновские и УЗИ исследования).</w:t>
      </w:r>
    </w:p>
    <w:p w:rsidR="002B3C5E" w:rsidRDefault="000C3D57" w:rsidP="002B3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курить. Не принимать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контрацептивы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0F3C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</w:t>
      </w:r>
      <w:r w:rsidR="000F3C56">
        <w:rPr>
          <w:rFonts w:ascii="Times New Roman" w:hAnsi="Times New Roman" w:cs="Times New Roman"/>
          <w:sz w:val="24"/>
          <w:szCs w:val="24"/>
        </w:rPr>
        <w:t>комендовать пациенту проконсульт</w:t>
      </w:r>
      <w:r>
        <w:rPr>
          <w:rFonts w:ascii="Times New Roman" w:hAnsi="Times New Roman" w:cs="Times New Roman"/>
          <w:sz w:val="24"/>
          <w:szCs w:val="24"/>
        </w:rPr>
        <w:t>ироваться по поводу приема назначенных</w:t>
      </w:r>
      <w:r w:rsidR="000F3C56">
        <w:rPr>
          <w:rFonts w:ascii="Times New Roman" w:hAnsi="Times New Roman" w:cs="Times New Roman"/>
          <w:sz w:val="24"/>
          <w:szCs w:val="24"/>
        </w:rPr>
        <w:t xml:space="preserve"> лекарственных препаратов перед исследованием крови.</w:t>
      </w:r>
    </w:p>
    <w:p w:rsidR="000F3C56" w:rsidRDefault="000F3C56" w:rsidP="002B3C5E">
      <w:pPr>
        <w:rPr>
          <w:rFonts w:ascii="Times New Roman" w:hAnsi="Times New Roman" w:cs="Times New Roman"/>
          <w:sz w:val="24"/>
          <w:szCs w:val="24"/>
        </w:rPr>
      </w:pPr>
    </w:p>
    <w:p w:rsidR="00C46483" w:rsidRDefault="00C46483" w:rsidP="002B3C5E">
      <w:pPr>
        <w:rPr>
          <w:rFonts w:ascii="Times New Roman" w:hAnsi="Times New Roman" w:cs="Times New Roman"/>
          <w:sz w:val="24"/>
          <w:szCs w:val="24"/>
        </w:rPr>
      </w:pPr>
    </w:p>
    <w:p w:rsidR="00C46483" w:rsidRDefault="00C46483" w:rsidP="002B3C5E">
      <w:pPr>
        <w:rPr>
          <w:rFonts w:ascii="Times New Roman" w:hAnsi="Times New Roman" w:cs="Times New Roman"/>
          <w:sz w:val="24"/>
          <w:szCs w:val="24"/>
        </w:rPr>
      </w:pPr>
    </w:p>
    <w:p w:rsidR="00C46483" w:rsidRDefault="00C46483" w:rsidP="002B3C5E">
      <w:pPr>
        <w:rPr>
          <w:rFonts w:ascii="Times New Roman" w:hAnsi="Times New Roman" w:cs="Times New Roman"/>
          <w:sz w:val="24"/>
          <w:szCs w:val="24"/>
        </w:rPr>
      </w:pPr>
    </w:p>
    <w:p w:rsidR="00C46483" w:rsidRPr="000F3C56" w:rsidRDefault="00C46483" w:rsidP="002B3C5E">
      <w:pPr>
        <w:rPr>
          <w:rFonts w:ascii="Times New Roman" w:hAnsi="Times New Roman" w:cs="Times New Roman"/>
          <w:sz w:val="24"/>
          <w:szCs w:val="24"/>
        </w:rPr>
      </w:pPr>
    </w:p>
    <w:p w:rsidR="008C0169" w:rsidRPr="0044164D" w:rsidRDefault="008C0169" w:rsidP="00262E1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4164D">
        <w:rPr>
          <w:rFonts w:ascii="Times New Roman" w:hAnsi="Times New Roman" w:cs="Times New Roman"/>
          <w:b/>
          <w:sz w:val="24"/>
          <w:szCs w:val="24"/>
          <w:u w:val="single"/>
        </w:rPr>
        <w:t>Подго</w:t>
      </w:r>
      <w:r w:rsidR="00262E16" w:rsidRPr="0044164D">
        <w:rPr>
          <w:rFonts w:ascii="Times New Roman" w:hAnsi="Times New Roman" w:cs="Times New Roman"/>
          <w:b/>
          <w:sz w:val="24"/>
          <w:szCs w:val="24"/>
          <w:u w:val="single"/>
        </w:rPr>
        <w:t xml:space="preserve">товка пациента </w:t>
      </w:r>
      <w:r w:rsidR="002479B7" w:rsidRPr="0044164D">
        <w:rPr>
          <w:rFonts w:ascii="Times New Roman" w:hAnsi="Times New Roman" w:cs="Times New Roman"/>
          <w:b/>
          <w:sz w:val="24"/>
          <w:szCs w:val="24"/>
          <w:u w:val="single"/>
        </w:rPr>
        <w:t xml:space="preserve">к </w:t>
      </w:r>
      <w:proofErr w:type="spellStart"/>
      <w:r w:rsidR="00262E16" w:rsidRPr="0044164D">
        <w:rPr>
          <w:rFonts w:ascii="Times New Roman" w:hAnsi="Times New Roman" w:cs="Times New Roman"/>
          <w:b/>
          <w:sz w:val="24"/>
          <w:szCs w:val="24"/>
          <w:u w:val="single"/>
        </w:rPr>
        <w:t>фиброгастродуоденоскопии</w:t>
      </w:r>
      <w:proofErr w:type="spellEnd"/>
      <w:r w:rsidR="00262E16" w:rsidRPr="0044164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62E16" w:rsidRPr="002E6BE6" w:rsidRDefault="00262E16" w:rsidP="00262E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Накануне вечером прием пищи не позднее18 часов.</w:t>
      </w:r>
    </w:p>
    <w:p w:rsidR="00C46483" w:rsidRDefault="00262E16" w:rsidP="002E6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Утром</w:t>
      </w:r>
      <w:r w:rsidR="00C464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натощак, не пить воды, не принимать лекарственные препараты, не курить, </w:t>
      </w:r>
    </w:p>
    <w:p w:rsidR="00262E16" w:rsidRDefault="00262E16" w:rsidP="002E6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чистить зубы.</w:t>
      </w:r>
    </w:p>
    <w:p w:rsidR="00262E16" w:rsidRDefault="00262E16" w:rsidP="002E6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исследования нельзя разговаривать</w:t>
      </w:r>
      <w:r w:rsidR="002479B7">
        <w:rPr>
          <w:rFonts w:ascii="Times New Roman" w:hAnsi="Times New Roman" w:cs="Times New Roman"/>
          <w:sz w:val="24"/>
          <w:szCs w:val="24"/>
        </w:rPr>
        <w:t xml:space="preserve"> и глотать слюну.</w:t>
      </w:r>
    </w:p>
    <w:p w:rsidR="002479B7" w:rsidRDefault="002479B7" w:rsidP="002E6BE6">
      <w:pPr>
        <w:rPr>
          <w:rFonts w:ascii="Times New Roman" w:hAnsi="Times New Roman" w:cs="Times New Roman"/>
          <w:sz w:val="24"/>
          <w:szCs w:val="24"/>
        </w:rPr>
      </w:pPr>
    </w:p>
    <w:p w:rsidR="002E6BE6" w:rsidRPr="0044164D" w:rsidRDefault="002479B7" w:rsidP="002479B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164D">
        <w:rPr>
          <w:rFonts w:ascii="Times New Roman" w:hAnsi="Times New Roman" w:cs="Times New Roman"/>
          <w:b/>
          <w:sz w:val="24"/>
          <w:szCs w:val="24"/>
          <w:u w:val="single"/>
        </w:rPr>
        <w:t>Подготовка пациента к ультразвуковому исследованию.</w:t>
      </w:r>
    </w:p>
    <w:p w:rsidR="002479B7" w:rsidRDefault="00F125B8" w:rsidP="00F125B8">
      <w:pPr>
        <w:rPr>
          <w:rFonts w:ascii="Times New Roman" w:hAnsi="Times New Roman" w:cs="Times New Roman"/>
          <w:sz w:val="24"/>
          <w:szCs w:val="24"/>
        </w:rPr>
      </w:pPr>
      <w:r w:rsidRPr="00F125B8">
        <w:rPr>
          <w:rFonts w:ascii="Times New Roman" w:hAnsi="Times New Roman" w:cs="Times New Roman"/>
          <w:sz w:val="24"/>
          <w:szCs w:val="24"/>
        </w:rPr>
        <w:t xml:space="preserve">За 3 дня до исследования необходимо соблюдать </w:t>
      </w:r>
      <w:proofErr w:type="spellStart"/>
      <w:r w:rsidRPr="00F125B8">
        <w:rPr>
          <w:rFonts w:ascii="Times New Roman" w:hAnsi="Times New Roman" w:cs="Times New Roman"/>
          <w:sz w:val="24"/>
          <w:szCs w:val="24"/>
        </w:rPr>
        <w:t>бесшлаковую</w:t>
      </w:r>
      <w:proofErr w:type="spellEnd"/>
      <w:r w:rsidRPr="00F125B8">
        <w:rPr>
          <w:rFonts w:ascii="Times New Roman" w:hAnsi="Times New Roman" w:cs="Times New Roman"/>
          <w:sz w:val="24"/>
          <w:szCs w:val="24"/>
        </w:rPr>
        <w:t xml:space="preserve"> диету, исключить из питания газообразующие продукт</w:t>
      </w:r>
      <w:proofErr w:type="gramStart"/>
      <w:r w:rsidRPr="00F125B8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овощи, фрукты, молочные, дрожжевые продукты, черный хлеб, фруктовые соки)</w:t>
      </w:r>
      <w:r w:rsidR="0075489D">
        <w:rPr>
          <w:rFonts w:ascii="Times New Roman" w:hAnsi="Times New Roman" w:cs="Times New Roman"/>
          <w:sz w:val="24"/>
          <w:szCs w:val="24"/>
        </w:rPr>
        <w:t xml:space="preserve">, не принимать </w:t>
      </w:r>
      <w:proofErr w:type="spellStart"/>
      <w:r w:rsidR="0075489D">
        <w:rPr>
          <w:rFonts w:ascii="Times New Roman" w:hAnsi="Times New Roman" w:cs="Times New Roman"/>
          <w:sz w:val="24"/>
          <w:szCs w:val="24"/>
        </w:rPr>
        <w:t>таблетирова</w:t>
      </w:r>
      <w:r>
        <w:rPr>
          <w:rFonts w:ascii="Times New Roman" w:hAnsi="Times New Roman" w:cs="Times New Roman"/>
          <w:sz w:val="24"/>
          <w:szCs w:val="24"/>
        </w:rPr>
        <w:t>н</w:t>
      </w:r>
      <w:r w:rsidR="00C4648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слабительные.</w:t>
      </w:r>
    </w:p>
    <w:p w:rsidR="00F125B8" w:rsidRDefault="00F125B8" w:rsidP="00F12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Применить при метеоризме по назначению врача активированный уголь.</w:t>
      </w:r>
    </w:p>
    <w:p w:rsidR="00F125B8" w:rsidRDefault="00F125B8" w:rsidP="00F12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Исключить прием пищи за 18-20 часов до исследования.</w:t>
      </w:r>
    </w:p>
    <w:p w:rsidR="000F3C56" w:rsidRDefault="00F125B8" w:rsidP="00F12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Натощак, в день исследования явиться в кабинет УЗИ. </w:t>
      </w:r>
    </w:p>
    <w:p w:rsidR="00F125B8" w:rsidRDefault="00F125B8" w:rsidP="00F12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курить перед исследованием.</w:t>
      </w:r>
    </w:p>
    <w:p w:rsidR="000F3C56" w:rsidRDefault="000F3C56" w:rsidP="00F125B8">
      <w:pPr>
        <w:rPr>
          <w:rFonts w:ascii="Times New Roman" w:hAnsi="Times New Roman" w:cs="Times New Roman"/>
          <w:sz w:val="24"/>
          <w:szCs w:val="24"/>
        </w:rPr>
      </w:pPr>
    </w:p>
    <w:p w:rsidR="0075489D" w:rsidRPr="0044164D" w:rsidRDefault="0075489D" w:rsidP="0075489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164D">
        <w:rPr>
          <w:rFonts w:ascii="Times New Roman" w:hAnsi="Times New Roman" w:cs="Times New Roman"/>
          <w:b/>
          <w:sz w:val="24"/>
          <w:szCs w:val="24"/>
          <w:u w:val="single"/>
        </w:rPr>
        <w:t>Подготовка пациента к рентгенологическому  исследованию кишечника (</w:t>
      </w:r>
      <w:proofErr w:type="spellStart"/>
      <w:r w:rsidRPr="0044164D">
        <w:rPr>
          <w:rFonts w:ascii="Times New Roman" w:hAnsi="Times New Roman" w:cs="Times New Roman"/>
          <w:b/>
          <w:sz w:val="24"/>
          <w:szCs w:val="24"/>
          <w:u w:val="single"/>
        </w:rPr>
        <w:t>ирригоскопия</w:t>
      </w:r>
      <w:proofErr w:type="spellEnd"/>
      <w:r w:rsidRPr="0044164D">
        <w:rPr>
          <w:rFonts w:ascii="Times New Roman" w:hAnsi="Times New Roman" w:cs="Times New Roman"/>
          <w:b/>
          <w:sz w:val="24"/>
          <w:szCs w:val="24"/>
          <w:u w:val="single"/>
        </w:rPr>
        <w:t>).</w:t>
      </w:r>
    </w:p>
    <w:p w:rsidR="00C46483" w:rsidRDefault="0075489D" w:rsidP="0075489D">
      <w:pPr>
        <w:rPr>
          <w:rFonts w:ascii="Times New Roman" w:hAnsi="Times New Roman" w:cs="Times New Roman"/>
          <w:sz w:val="24"/>
          <w:szCs w:val="24"/>
        </w:rPr>
      </w:pPr>
      <w:r w:rsidRPr="00F125B8">
        <w:rPr>
          <w:rFonts w:ascii="Times New Roman" w:hAnsi="Times New Roman" w:cs="Times New Roman"/>
          <w:sz w:val="24"/>
          <w:szCs w:val="24"/>
        </w:rPr>
        <w:t xml:space="preserve">За 3 дня до исследования необходимо соблюдать </w:t>
      </w:r>
      <w:proofErr w:type="spellStart"/>
      <w:r w:rsidRPr="00F125B8">
        <w:rPr>
          <w:rFonts w:ascii="Times New Roman" w:hAnsi="Times New Roman" w:cs="Times New Roman"/>
          <w:sz w:val="24"/>
          <w:szCs w:val="24"/>
        </w:rPr>
        <w:t>бесшлаковую</w:t>
      </w:r>
      <w:proofErr w:type="spellEnd"/>
      <w:r w:rsidRPr="00F125B8">
        <w:rPr>
          <w:rFonts w:ascii="Times New Roman" w:hAnsi="Times New Roman" w:cs="Times New Roman"/>
          <w:sz w:val="24"/>
          <w:szCs w:val="24"/>
        </w:rPr>
        <w:t xml:space="preserve"> диету, исключить из питания газообразующие продукты</w:t>
      </w:r>
      <w:r w:rsidR="00C464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(овощи, фрукты</w:t>
      </w:r>
      <w:r w:rsidR="00C46483">
        <w:rPr>
          <w:rFonts w:ascii="Times New Roman" w:hAnsi="Times New Roman" w:cs="Times New Roman"/>
          <w:sz w:val="24"/>
          <w:szCs w:val="24"/>
        </w:rPr>
        <w:t>, молочные, дрожжевые продукты,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6483">
        <w:rPr>
          <w:rFonts w:ascii="Times New Roman" w:hAnsi="Times New Roman" w:cs="Times New Roman"/>
          <w:sz w:val="24"/>
          <w:szCs w:val="24"/>
        </w:rPr>
        <w:t>черный хлеб, фруктовые соки).</w:t>
      </w:r>
    </w:p>
    <w:p w:rsidR="0075489D" w:rsidRDefault="00C46483" w:rsidP="007548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5489D">
        <w:rPr>
          <w:rFonts w:ascii="Times New Roman" w:hAnsi="Times New Roman" w:cs="Times New Roman"/>
          <w:sz w:val="24"/>
          <w:szCs w:val="24"/>
        </w:rPr>
        <w:t xml:space="preserve">азрешается: кисели, каши, </w:t>
      </w:r>
      <w:proofErr w:type="spellStart"/>
      <w:r w:rsidR="0075489D">
        <w:rPr>
          <w:rFonts w:ascii="Times New Roman" w:hAnsi="Times New Roman" w:cs="Times New Roman"/>
          <w:sz w:val="24"/>
          <w:szCs w:val="24"/>
        </w:rPr>
        <w:t>бульен</w:t>
      </w:r>
      <w:proofErr w:type="spellEnd"/>
      <w:r w:rsidR="0075489D">
        <w:rPr>
          <w:rFonts w:ascii="Times New Roman" w:hAnsi="Times New Roman" w:cs="Times New Roman"/>
          <w:sz w:val="24"/>
          <w:szCs w:val="24"/>
        </w:rPr>
        <w:t>, омлеты, рыба, мясо в отварном виде. При метеоризме в течение 3 дней назначить отва</w:t>
      </w:r>
      <w:r>
        <w:rPr>
          <w:rFonts w:ascii="Times New Roman" w:hAnsi="Times New Roman" w:cs="Times New Roman"/>
          <w:sz w:val="24"/>
          <w:szCs w:val="24"/>
        </w:rPr>
        <w:t>р ромашки (</w:t>
      </w:r>
      <w:r w:rsidR="0075489D">
        <w:rPr>
          <w:rFonts w:ascii="Times New Roman" w:hAnsi="Times New Roman" w:cs="Times New Roman"/>
          <w:sz w:val="24"/>
          <w:szCs w:val="24"/>
        </w:rPr>
        <w:t>1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89D">
        <w:rPr>
          <w:rFonts w:ascii="Times New Roman" w:hAnsi="Times New Roman" w:cs="Times New Roman"/>
          <w:sz w:val="24"/>
          <w:szCs w:val="24"/>
        </w:rPr>
        <w:t>ложка на стакан кипятка) или масляные слабительные. Накануне вечером легкий ужин не позднее 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89D">
        <w:rPr>
          <w:rFonts w:ascii="Times New Roman" w:hAnsi="Times New Roman" w:cs="Times New Roman"/>
          <w:sz w:val="24"/>
          <w:szCs w:val="24"/>
        </w:rPr>
        <w:t xml:space="preserve">часов.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5489D">
        <w:rPr>
          <w:rFonts w:ascii="Times New Roman" w:hAnsi="Times New Roman" w:cs="Times New Roman"/>
          <w:sz w:val="24"/>
          <w:szCs w:val="24"/>
        </w:rPr>
        <w:t>В 20 часо</w:t>
      </w:r>
      <w:proofErr w:type="gramStart"/>
      <w:r w:rsidR="0075489D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="0075489D">
        <w:rPr>
          <w:rFonts w:ascii="Times New Roman" w:hAnsi="Times New Roman" w:cs="Times New Roman"/>
          <w:sz w:val="24"/>
          <w:szCs w:val="24"/>
        </w:rPr>
        <w:t xml:space="preserve"> поставить 2 очистительные клизмы- по1.5л</w:t>
      </w:r>
      <w:r w:rsidR="0023683B">
        <w:rPr>
          <w:rFonts w:ascii="Times New Roman" w:hAnsi="Times New Roman" w:cs="Times New Roman"/>
          <w:sz w:val="24"/>
          <w:szCs w:val="24"/>
        </w:rPr>
        <w:t>итра</w:t>
      </w:r>
      <w:r w:rsidR="0075489D">
        <w:rPr>
          <w:rFonts w:ascii="Times New Roman" w:hAnsi="Times New Roman" w:cs="Times New Roman"/>
          <w:sz w:val="24"/>
          <w:szCs w:val="24"/>
        </w:rPr>
        <w:t xml:space="preserve"> воды комнатной температуры с интервалом 2 часа.</w:t>
      </w:r>
    </w:p>
    <w:p w:rsidR="0075489D" w:rsidRDefault="0075489D" w:rsidP="007548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Утром</w:t>
      </w:r>
      <w:r w:rsidR="00C464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2 часа до обследования</w:t>
      </w:r>
      <w:r w:rsidR="00C464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провести 2 очистительные клизмы</w:t>
      </w:r>
      <w:r w:rsidR="00C46483">
        <w:rPr>
          <w:rFonts w:ascii="Times New Roman" w:hAnsi="Times New Roman" w:cs="Times New Roman"/>
          <w:sz w:val="24"/>
          <w:szCs w:val="24"/>
        </w:rPr>
        <w:t xml:space="preserve"> </w:t>
      </w:r>
      <w:r w:rsidR="0023683B">
        <w:rPr>
          <w:rFonts w:ascii="Times New Roman" w:hAnsi="Times New Roman" w:cs="Times New Roman"/>
          <w:sz w:val="24"/>
          <w:szCs w:val="24"/>
        </w:rPr>
        <w:t xml:space="preserve">с интервалом </w:t>
      </w:r>
      <w:r w:rsidR="00C4648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3683B">
        <w:rPr>
          <w:rFonts w:ascii="Times New Roman" w:hAnsi="Times New Roman" w:cs="Times New Roman"/>
          <w:sz w:val="24"/>
          <w:szCs w:val="24"/>
        </w:rPr>
        <w:t>1 ча</w:t>
      </w:r>
      <w:proofErr w:type="gramStart"/>
      <w:r w:rsidR="0023683B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="0023683B">
        <w:rPr>
          <w:rFonts w:ascii="Times New Roman" w:hAnsi="Times New Roman" w:cs="Times New Roman"/>
          <w:sz w:val="24"/>
          <w:szCs w:val="24"/>
        </w:rPr>
        <w:t xml:space="preserve"> по 1, 5 литра воды каждая.</w:t>
      </w:r>
    </w:p>
    <w:p w:rsidR="0075489D" w:rsidRPr="00F125B8" w:rsidRDefault="0075489D" w:rsidP="0075489D">
      <w:pPr>
        <w:rPr>
          <w:rFonts w:ascii="Times New Roman" w:hAnsi="Times New Roman" w:cs="Times New Roman"/>
          <w:sz w:val="24"/>
          <w:szCs w:val="24"/>
        </w:rPr>
      </w:pPr>
    </w:p>
    <w:sectPr w:rsidR="0075489D" w:rsidRPr="00F125B8" w:rsidSect="00FE5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B8C"/>
    <w:rsid w:val="0000267D"/>
    <w:rsid w:val="0000750F"/>
    <w:rsid w:val="00011858"/>
    <w:rsid w:val="00012166"/>
    <w:rsid w:val="00013623"/>
    <w:rsid w:val="00022CB6"/>
    <w:rsid w:val="0002337B"/>
    <w:rsid w:val="00024ACE"/>
    <w:rsid w:val="000255B4"/>
    <w:rsid w:val="00031B05"/>
    <w:rsid w:val="00035250"/>
    <w:rsid w:val="000400F3"/>
    <w:rsid w:val="000408B9"/>
    <w:rsid w:val="00043394"/>
    <w:rsid w:val="00044103"/>
    <w:rsid w:val="00046787"/>
    <w:rsid w:val="00046AEB"/>
    <w:rsid w:val="0005327E"/>
    <w:rsid w:val="00055725"/>
    <w:rsid w:val="00056174"/>
    <w:rsid w:val="00067F7D"/>
    <w:rsid w:val="00070C84"/>
    <w:rsid w:val="000731FC"/>
    <w:rsid w:val="000753A7"/>
    <w:rsid w:val="00077AE3"/>
    <w:rsid w:val="00082208"/>
    <w:rsid w:val="00086F16"/>
    <w:rsid w:val="0008704C"/>
    <w:rsid w:val="0008769A"/>
    <w:rsid w:val="00091128"/>
    <w:rsid w:val="000944C7"/>
    <w:rsid w:val="000A5594"/>
    <w:rsid w:val="000B1879"/>
    <w:rsid w:val="000B1924"/>
    <w:rsid w:val="000B23D2"/>
    <w:rsid w:val="000B7289"/>
    <w:rsid w:val="000B778E"/>
    <w:rsid w:val="000B7A63"/>
    <w:rsid w:val="000C2AD1"/>
    <w:rsid w:val="000C3D57"/>
    <w:rsid w:val="000C4AD2"/>
    <w:rsid w:val="000C6BF7"/>
    <w:rsid w:val="000D0620"/>
    <w:rsid w:val="000D08E6"/>
    <w:rsid w:val="000E1460"/>
    <w:rsid w:val="000E6E78"/>
    <w:rsid w:val="000F07C1"/>
    <w:rsid w:val="000F2554"/>
    <w:rsid w:val="000F271F"/>
    <w:rsid w:val="000F3AA7"/>
    <w:rsid w:val="000F3C56"/>
    <w:rsid w:val="000F494D"/>
    <w:rsid w:val="001028B6"/>
    <w:rsid w:val="001033D1"/>
    <w:rsid w:val="0010468B"/>
    <w:rsid w:val="00116BC7"/>
    <w:rsid w:val="00117251"/>
    <w:rsid w:val="00117321"/>
    <w:rsid w:val="00122B8D"/>
    <w:rsid w:val="001378A1"/>
    <w:rsid w:val="00140A8E"/>
    <w:rsid w:val="00144C33"/>
    <w:rsid w:val="00146D9D"/>
    <w:rsid w:val="00150EB9"/>
    <w:rsid w:val="0015159C"/>
    <w:rsid w:val="00151AF3"/>
    <w:rsid w:val="001541D0"/>
    <w:rsid w:val="0015495B"/>
    <w:rsid w:val="00156618"/>
    <w:rsid w:val="00160881"/>
    <w:rsid w:val="00161E69"/>
    <w:rsid w:val="0016753A"/>
    <w:rsid w:val="00174817"/>
    <w:rsid w:val="00174B1D"/>
    <w:rsid w:val="00174C8D"/>
    <w:rsid w:val="00177D4B"/>
    <w:rsid w:val="00185B62"/>
    <w:rsid w:val="0018721C"/>
    <w:rsid w:val="001B115F"/>
    <w:rsid w:val="001B6EEC"/>
    <w:rsid w:val="001C13DB"/>
    <w:rsid w:val="001C1A21"/>
    <w:rsid w:val="001C2BEA"/>
    <w:rsid w:val="001C3AEB"/>
    <w:rsid w:val="001C471E"/>
    <w:rsid w:val="001C5C8F"/>
    <w:rsid w:val="001C6F30"/>
    <w:rsid w:val="001D1EB0"/>
    <w:rsid w:val="001D592A"/>
    <w:rsid w:val="001D5D2A"/>
    <w:rsid w:val="001E1779"/>
    <w:rsid w:val="001E4564"/>
    <w:rsid w:val="001E4962"/>
    <w:rsid w:val="001E4E06"/>
    <w:rsid w:val="001E78E5"/>
    <w:rsid w:val="001F1EB7"/>
    <w:rsid w:val="001F5D26"/>
    <w:rsid w:val="002039D1"/>
    <w:rsid w:val="00203A00"/>
    <w:rsid w:val="00205BFD"/>
    <w:rsid w:val="00210216"/>
    <w:rsid w:val="00214507"/>
    <w:rsid w:val="00223A4D"/>
    <w:rsid w:val="002241CC"/>
    <w:rsid w:val="002247C3"/>
    <w:rsid w:val="00224F5D"/>
    <w:rsid w:val="002336D1"/>
    <w:rsid w:val="00233E57"/>
    <w:rsid w:val="00234163"/>
    <w:rsid w:val="00234F8D"/>
    <w:rsid w:val="0023683B"/>
    <w:rsid w:val="002368B6"/>
    <w:rsid w:val="00241922"/>
    <w:rsid w:val="002434BD"/>
    <w:rsid w:val="00244B9B"/>
    <w:rsid w:val="00245CF2"/>
    <w:rsid w:val="0024692A"/>
    <w:rsid w:val="002479B7"/>
    <w:rsid w:val="00251242"/>
    <w:rsid w:val="00262E16"/>
    <w:rsid w:val="00270AB5"/>
    <w:rsid w:val="00270EE8"/>
    <w:rsid w:val="00273813"/>
    <w:rsid w:val="00274D8A"/>
    <w:rsid w:val="0029196B"/>
    <w:rsid w:val="00296B22"/>
    <w:rsid w:val="002978F2"/>
    <w:rsid w:val="002A1ED0"/>
    <w:rsid w:val="002A3612"/>
    <w:rsid w:val="002A4B6D"/>
    <w:rsid w:val="002A5285"/>
    <w:rsid w:val="002A6EFD"/>
    <w:rsid w:val="002A735C"/>
    <w:rsid w:val="002B0AB3"/>
    <w:rsid w:val="002B2E19"/>
    <w:rsid w:val="002B38D4"/>
    <w:rsid w:val="002B3C5E"/>
    <w:rsid w:val="002C4406"/>
    <w:rsid w:val="002C7732"/>
    <w:rsid w:val="002D30CF"/>
    <w:rsid w:val="002E4AC3"/>
    <w:rsid w:val="002E53CC"/>
    <w:rsid w:val="002E6BE6"/>
    <w:rsid w:val="002E757D"/>
    <w:rsid w:val="002F0704"/>
    <w:rsid w:val="002F57EE"/>
    <w:rsid w:val="002F5B24"/>
    <w:rsid w:val="00302482"/>
    <w:rsid w:val="003044F2"/>
    <w:rsid w:val="003063F5"/>
    <w:rsid w:val="00310B9E"/>
    <w:rsid w:val="00312EBD"/>
    <w:rsid w:val="0031361E"/>
    <w:rsid w:val="0031514D"/>
    <w:rsid w:val="003165A9"/>
    <w:rsid w:val="003169E2"/>
    <w:rsid w:val="00321D4F"/>
    <w:rsid w:val="003235A2"/>
    <w:rsid w:val="003257AA"/>
    <w:rsid w:val="00326C48"/>
    <w:rsid w:val="00330784"/>
    <w:rsid w:val="003359E7"/>
    <w:rsid w:val="00336921"/>
    <w:rsid w:val="00340190"/>
    <w:rsid w:val="00342961"/>
    <w:rsid w:val="00343962"/>
    <w:rsid w:val="00343BB9"/>
    <w:rsid w:val="00345524"/>
    <w:rsid w:val="0034618C"/>
    <w:rsid w:val="0034719D"/>
    <w:rsid w:val="00350E61"/>
    <w:rsid w:val="0035213B"/>
    <w:rsid w:val="003542D9"/>
    <w:rsid w:val="003564E5"/>
    <w:rsid w:val="00360CB1"/>
    <w:rsid w:val="00362A83"/>
    <w:rsid w:val="0036564F"/>
    <w:rsid w:val="00366F12"/>
    <w:rsid w:val="00372ED3"/>
    <w:rsid w:val="00372F84"/>
    <w:rsid w:val="00377ADD"/>
    <w:rsid w:val="0038403B"/>
    <w:rsid w:val="003871FF"/>
    <w:rsid w:val="00390E51"/>
    <w:rsid w:val="0039164E"/>
    <w:rsid w:val="00394A20"/>
    <w:rsid w:val="003A08DE"/>
    <w:rsid w:val="003A18A3"/>
    <w:rsid w:val="003A2CA6"/>
    <w:rsid w:val="003A2D12"/>
    <w:rsid w:val="003A5CAF"/>
    <w:rsid w:val="003A6641"/>
    <w:rsid w:val="003A7BA3"/>
    <w:rsid w:val="003B36A0"/>
    <w:rsid w:val="003B55C8"/>
    <w:rsid w:val="003C0F2B"/>
    <w:rsid w:val="003C37C7"/>
    <w:rsid w:val="003C60CC"/>
    <w:rsid w:val="003C6C83"/>
    <w:rsid w:val="003D34AE"/>
    <w:rsid w:val="003D5BD1"/>
    <w:rsid w:val="003E00CF"/>
    <w:rsid w:val="003E091F"/>
    <w:rsid w:val="003E2C6D"/>
    <w:rsid w:val="003E3B77"/>
    <w:rsid w:val="003F1882"/>
    <w:rsid w:val="003F1AD2"/>
    <w:rsid w:val="003F3E52"/>
    <w:rsid w:val="003F67F6"/>
    <w:rsid w:val="003F6EF0"/>
    <w:rsid w:val="0040167D"/>
    <w:rsid w:val="004026BE"/>
    <w:rsid w:val="00404410"/>
    <w:rsid w:val="00407AF9"/>
    <w:rsid w:val="00413358"/>
    <w:rsid w:val="0041481E"/>
    <w:rsid w:val="004166DA"/>
    <w:rsid w:val="00416E21"/>
    <w:rsid w:val="00420E2B"/>
    <w:rsid w:val="004222CF"/>
    <w:rsid w:val="00422CE9"/>
    <w:rsid w:val="00430C9F"/>
    <w:rsid w:val="00433D54"/>
    <w:rsid w:val="004340F7"/>
    <w:rsid w:val="004349CB"/>
    <w:rsid w:val="00437368"/>
    <w:rsid w:val="0044164D"/>
    <w:rsid w:val="00442AD8"/>
    <w:rsid w:val="00443054"/>
    <w:rsid w:val="0044537B"/>
    <w:rsid w:val="00447543"/>
    <w:rsid w:val="00451EAD"/>
    <w:rsid w:val="00455EE3"/>
    <w:rsid w:val="00460F58"/>
    <w:rsid w:val="00461C01"/>
    <w:rsid w:val="00462815"/>
    <w:rsid w:val="00471534"/>
    <w:rsid w:val="00473467"/>
    <w:rsid w:val="0047444C"/>
    <w:rsid w:val="00476BF6"/>
    <w:rsid w:val="004941EB"/>
    <w:rsid w:val="004A0CD3"/>
    <w:rsid w:val="004A3E80"/>
    <w:rsid w:val="004A795E"/>
    <w:rsid w:val="004B1D32"/>
    <w:rsid w:val="004B3CD5"/>
    <w:rsid w:val="004B6F69"/>
    <w:rsid w:val="004C7F1B"/>
    <w:rsid w:val="004D05E6"/>
    <w:rsid w:val="004D785B"/>
    <w:rsid w:val="004E2A01"/>
    <w:rsid w:val="004E64AD"/>
    <w:rsid w:val="004E6C41"/>
    <w:rsid w:val="004F0932"/>
    <w:rsid w:val="004F457B"/>
    <w:rsid w:val="0050033F"/>
    <w:rsid w:val="005007BE"/>
    <w:rsid w:val="0051027B"/>
    <w:rsid w:val="00513118"/>
    <w:rsid w:val="00514272"/>
    <w:rsid w:val="0051722D"/>
    <w:rsid w:val="00517D3B"/>
    <w:rsid w:val="00521797"/>
    <w:rsid w:val="0053083C"/>
    <w:rsid w:val="005311F4"/>
    <w:rsid w:val="00532060"/>
    <w:rsid w:val="0053225E"/>
    <w:rsid w:val="005373B1"/>
    <w:rsid w:val="005400E9"/>
    <w:rsid w:val="005402AA"/>
    <w:rsid w:val="0054038D"/>
    <w:rsid w:val="00541C84"/>
    <w:rsid w:val="00542C13"/>
    <w:rsid w:val="00543883"/>
    <w:rsid w:val="00543FA2"/>
    <w:rsid w:val="00544117"/>
    <w:rsid w:val="00544A63"/>
    <w:rsid w:val="005452E4"/>
    <w:rsid w:val="005460F8"/>
    <w:rsid w:val="00546749"/>
    <w:rsid w:val="00555FB2"/>
    <w:rsid w:val="00560806"/>
    <w:rsid w:val="00561B8C"/>
    <w:rsid w:val="0056262A"/>
    <w:rsid w:val="00563111"/>
    <w:rsid w:val="00565672"/>
    <w:rsid w:val="00566981"/>
    <w:rsid w:val="00566DE7"/>
    <w:rsid w:val="0057161A"/>
    <w:rsid w:val="00574ACB"/>
    <w:rsid w:val="005754B4"/>
    <w:rsid w:val="0057724C"/>
    <w:rsid w:val="005803BC"/>
    <w:rsid w:val="00581D41"/>
    <w:rsid w:val="005858CB"/>
    <w:rsid w:val="005901E8"/>
    <w:rsid w:val="00592835"/>
    <w:rsid w:val="00595ADD"/>
    <w:rsid w:val="005A02B8"/>
    <w:rsid w:val="005A23E2"/>
    <w:rsid w:val="005A403D"/>
    <w:rsid w:val="005A59CF"/>
    <w:rsid w:val="005B044F"/>
    <w:rsid w:val="005B32D0"/>
    <w:rsid w:val="005B49C2"/>
    <w:rsid w:val="005B6BC7"/>
    <w:rsid w:val="005B7D23"/>
    <w:rsid w:val="005C16B7"/>
    <w:rsid w:val="005C2ABC"/>
    <w:rsid w:val="005C4255"/>
    <w:rsid w:val="005D378A"/>
    <w:rsid w:val="005D3A96"/>
    <w:rsid w:val="005D78FF"/>
    <w:rsid w:val="005E075C"/>
    <w:rsid w:val="005E0D2E"/>
    <w:rsid w:val="005E0FF2"/>
    <w:rsid w:val="005E6504"/>
    <w:rsid w:val="005F04BC"/>
    <w:rsid w:val="005F1976"/>
    <w:rsid w:val="006039D9"/>
    <w:rsid w:val="006057DA"/>
    <w:rsid w:val="00607953"/>
    <w:rsid w:val="00610D6F"/>
    <w:rsid w:val="0061489D"/>
    <w:rsid w:val="0062414D"/>
    <w:rsid w:val="00624804"/>
    <w:rsid w:val="006339E9"/>
    <w:rsid w:val="00633AA7"/>
    <w:rsid w:val="006346A6"/>
    <w:rsid w:val="0063493A"/>
    <w:rsid w:val="00635C3E"/>
    <w:rsid w:val="00641006"/>
    <w:rsid w:val="0064172A"/>
    <w:rsid w:val="006422DE"/>
    <w:rsid w:val="0064383E"/>
    <w:rsid w:val="00643F7B"/>
    <w:rsid w:val="00644CA6"/>
    <w:rsid w:val="00646323"/>
    <w:rsid w:val="00646FE8"/>
    <w:rsid w:val="00653938"/>
    <w:rsid w:val="00654160"/>
    <w:rsid w:val="006548DD"/>
    <w:rsid w:val="00655750"/>
    <w:rsid w:val="006621A4"/>
    <w:rsid w:val="006631DE"/>
    <w:rsid w:val="0066376F"/>
    <w:rsid w:val="006649E5"/>
    <w:rsid w:val="00674146"/>
    <w:rsid w:val="00674C41"/>
    <w:rsid w:val="00675EE9"/>
    <w:rsid w:val="00685DF5"/>
    <w:rsid w:val="00687279"/>
    <w:rsid w:val="00687679"/>
    <w:rsid w:val="00691819"/>
    <w:rsid w:val="00692ECD"/>
    <w:rsid w:val="006A16A5"/>
    <w:rsid w:val="006A1E63"/>
    <w:rsid w:val="006A373E"/>
    <w:rsid w:val="006A5095"/>
    <w:rsid w:val="006A7D1E"/>
    <w:rsid w:val="006B17B3"/>
    <w:rsid w:val="006B323F"/>
    <w:rsid w:val="006B68D1"/>
    <w:rsid w:val="006C0017"/>
    <w:rsid w:val="006D0091"/>
    <w:rsid w:val="006D4C28"/>
    <w:rsid w:val="006D54C7"/>
    <w:rsid w:val="006E4B45"/>
    <w:rsid w:val="006E626A"/>
    <w:rsid w:val="006F3A44"/>
    <w:rsid w:val="006F542B"/>
    <w:rsid w:val="006F6078"/>
    <w:rsid w:val="006F60F7"/>
    <w:rsid w:val="0070191E"/>
    <w:rsid w:val="007052AA"/>
    <w:rsid w:val="00717139"/>
    <w:rsid w:val="00721733"/>
    <w:rsid w:val="007230CE"/>
    <w:rsid w:val="007251BC"/>
    <w:rsid w:val="00725A67"/>
    <w:rsid w:val="007302E0"/>
    <w:rsid w:val="0073282E"/>
    <w:rsid w:val="00733F6E"/>
    <w:rsid w:val="007349BC"/>
    <w:rsid w:val="00737290"/>
    <w:rsid w:val="007452FE"/>
    <w:rsid w:val="00746948"/>
    <w:rsid w:val="00751D9C"/>
    <w:rsid w:val="00753A94"/>
    <w:rsid w:val="0075489D"/>
    <w:rsid w:val="00755010"/>
    <w:rsid w:val="007567CE"/>
    <w:rsid w:val="007634D5"/>
    <w:rsid w:val="00763D27"/>
    <w:rsid w:val="00765728"/>
    <w:rsid w:val="00767F36"/>
    <w:rsid w:val="00767FC3"/>
    <w:rsid w:val="00770D17"/>
    <w:rsid w:val="00771EF1"/>
    <w:rsid w:val="00774191"/>
    <w:rsid w:val="00775459"/>
    <w:rsid w:val="007765E6"/>
    <w:rsid w:val="007825E3"/>
    <w:rsid w:val="0078302A"/>
    <w:rsid w:val="007844D8"/>
    <w:rsid w:val="00787512"/>
    <w:rsid w:val="00796453"/>
    <w:rsid w:val="0079699C"/>
    <w:rsid w:val="007A1B3A"/>
    <w:rsid w:val="007A375A"/>
    <w:rsid w:val="007A4066"/>
    <w:rsid w:val="007A5059"/>
    <w:rsid w:val="007A5EFD"/>
    <w:rsid w:val="007A6161"/>
    <w:rsid w:val="007B1E6A"/>
    <w:rsid w:val="007B54C0"/>
    <w:rsid w:val="007B78BE"/>
    <w:rsid w:val="007C2455"/>
    <w:rsid w:val="007C5CD4"/>
    <w:rsid w:val="007D3999"/>
    <w:rsid w:val="007D4139"/>
    <w:rsid w:val="007E2E0D"/>
    <w:rsid w:val="007E3AD3"/>
    <w:rsid w:val="007E4BB8"/>
    <w:rsid w:val="007E63B9"/>
    <w:rsid w:val="007F4023"/>
    <w:rsid w:val="00802931"/>
    <w:rsid w:val="00806A59"/>
    <w:rsid w:val="0080744B"/>
    <w:rsid w:val="00813316"/>
    <w:rsid w:val="00815118"/>
    <w:rsid w:val="00816B40"/>
    <w:rsid w:val="00820697"/>
    <w:rsid w:val="00822C40"/>
    <w:rsid w:val="008256E5"/>
    <w:rsid w:val="0083086F"/>
    <w:rsid w:val="00831665"/>
    <w:rsid w:val="0083251B"/>
    <w:rsid w:val="008351E9"/>
    <w:rsid w:val="00835B8B"/>
    <w:rsid w:val="0083654C"/>
    <w:rsid w:val="008371A8"/>
    <w:rsid w:val="00841D85"/>
    <w:rsid w:val="00846C4E"/>
    <w:rsid w:val="0086113E"/>
    <w:rsid w:val="00862820"/>
    <w:rsid w:val="00867EE7"/>
    <w:rsid w:val="00871E6E"/>
    <w:rsid w:val="0087296A"/>
    <w:rsid w:val="00873D17"/>
    <w:rsid w:val="00876F81"/>
    <w:rsid w:val="008825BF"/>
    <w:rsid w:val="008847B7"/>
    <w:rsid w:val="008855A4"/>
    <w:rsid w:val="00886759"/>
    <w:rsid w:val="0088732B"/>
    <w:rsid w:val="00892037"/>
    <w:rsid w:val="0089269C"/>
    <w:rsid w:val="008973D4"/>
    <w:rsid w:val="008A194B"/>
    <w:rsid w:val="008A6A5A"/>
    <w:rsid w:val="008B554F"/>
    <w:rsid w:val="008C0169"/>
    <w:rsid w:val="008C0E93"/>
    <w:rsid w:val="008C1215"/>
    <w:rsid w:val="008C14C7"/>
    <w:rsid w:val="008C3806"/>
    <w:rsid w:val="008C3B90"/>
    <w:rsid w:val="008C5EAC"/>
    <w:rsid w:val="008C6E42"/>
    <w:rsid w:val="008C7B21"/>
    <w:rsid w:val="008D1374"/>
    <w:rsid w:val="008D2799"/>
    <w:rsid w:val="008D34DD"/>
    <w:rsid w:val="008D49A9"/>
    <w:rsid w:val="008D5418"/>
    <w:rsid w:val="008D7506"/>
    <w:rsid w:val="008E1619"/>
    <w:rsid w:val="008F0C6F"/>
    <w:rsid w:val="008F1376"/>
    <w:rsid w:val="008F253F"/>
    <w:rsid w:val="008F2D17"/>
    <w:rsid w:val="008F6003"/>
    <w:rsid w:val="0090699E"/>
    <w:rsid w:val="00911B83"/>
    <w:rsid w:val="00911C98"/>
    <w:rsid w:val="0091293E"/>
    <w:rsid w:val="0091569E"/>
    <w:rsid w:val="00932088"/>
    <w:rsid w:val="00933280"/>
    <w:rsid w:val="0093621E"/>
    <w:rsid w:val="00941794"/>
    <w:rsid w:val="00951218"/>
    <w:rsid w:val="00954D1D"/>
    <w:rsid w:val="00954D9E"/>
    <w:rsid w:val="0095507A"/>
    <w:rsid w:val="00956E1D"/>
    <w:rsid w:val="00957758"/>
    <w:rsid w:val="00961692"/>
    <w:rsid w:val="0096249E"/>
    <w:rsid w:val="00963C5F"/>
    <w:rsid w:val="009645E1"/>
    <w:rsid w:val="00965F30"/>
    <w:rsid w:val="00970F8C"/>
    <w:rsid w:val="00971A92"/>
    <w:rsid w:val="009721B7"/>
    <w:rsid w:val="00975A0A"/>
    <w:rsid w:val="00982B20"/>
    <w:rsid w:val="00985CCB"/>
    <w:rsid w:val="00985CD3"/>
    <w:rsid w:val="009945B8"/>
    <w:rsid w:val="00995D2E"/>
    <w:rsid w:val="009A11F3"/>
    <w:rsid w:val="009A22ED"/>
    <w:rsid w:val="009A2578"/>
    <w:rsid w:val="009A4B0E"/>
    <w:rsid w:val="009A632D"/>
    <w:rsid w:val="009A649C"/>
    <w:rsid w:val="009A67A0"/>
    <w:rsid w:val="009B15FE"/>
    <w:rsid w:val="009B2783"/>
    <w:rsid w:val="009B4503"/>
    <w:rsid w:val="009B6B4E"/>
    <w:rsid w:val="009B6B52"/>
    <w:rsid w:val="009B773B"/>
    <w:rsid w:val="009C0BF7"/>
    <w:rsid w:val="009C29D1"/>
    <w:rsid w:val="009C2E22"/>
    <w:rsid w:val="009C5A6E"/>
    <w:rsid w:val="009C66CB"/>
    <w:rsid w:val="009D51B1"/>
    <w:rsid w:val="009E4E8F"/>
    <w:rsid w:val="009E6C8E"/>
    <w:rsid w:val="009F175C"/>
    <w:rsid w:val="009F1EAB"/>
    <w:rsid w:val="009F400B"/>
    <w:rsid w:val="009F55A1"/>
    <w:rsid w:val="009F6E91"/>
    <w:rsid w:val="00A0100C"/>
    <w:rsid w:val="00A062A1"/>
    <w:rsid w:val="00A13323"/>
    <w:rsid w:val="00A1429C"/>
    <w:rsid w:val="00A1682E"/>
    <w:rsid w:val="00A16FDE"/>
    <w:rsid w:val="00A1745F"/>
    <w:rsid w:val="00A2652D"/>
    <w:rsid w:val="00A27599"/>
    <w:rsid w:val="00A30294"/>
    <w:rsid w:val="00A31BED"/>
    <w:rsid w:val="00A31EC9"/>
    <w:rsid w:val="00A34EC5"/>
    <w:rsid w:val="00A35145"/>
    <w:rsid w:val="00A36645"/>
    <w:rsid w:val="00A4038D"/>
    <w:rsid w:val="00A40400"/>
    <w:rsid w:val="00A422EF"/>
    <w:rsid w:val="00A47BE6"/>
    <w:rsid w:val="00A47C9E"/>
    <w:rsid w:val="00A50E4B"/>
    <w:rsid w:val="00A51A19"/>
    <w:rsid w:val="00A56069"/>
    <w:rsid w:val="00A56C00"/>
    <w:rsid w:val="00A6028C"/>
    <w:rsid w:val="00A60FEF"/>
    <w:rsid w:val="00A61FCF"/>
    <w:rsid w:val="00A6520C"/>
    <w:rsid w:val="00A65AD3"/>
    <w:rsid w:val="00A718BC"/>
    <w:rsid w:val="00A7292A"/>
    <w:rsid w:val="00A731EB"/>
    <w:rsid w:val="00A76B99"/>
    <w:rsid w:val="00A80534"/>
    <w:rsid w:val="00A82F53"/>
    <w:rsid w:val="00A83E5C"/>
    <w:rsid w:val="00A9160F"/>
    <w:rsid w:val="00A938F2"/>
    <w:rsid w:val="00A93A29"/>
    <w:rsid w:val="00AA0783"/>
    <w:rsid w:val="00AB2BEC"/>
    <w:rsid w:val="00AB5F13"/>
    <w:rsid w:val="00AB613A"/>
    <w:rsid w:val="00AC0AB1"/>
    <w:rsid w:val="00AC130C"/>
    <w:rsid w:val="00AC21BF"/>
    <w:rsid w:val="00AC21F3"/>
    <w:rsid w:val="00AC40FC"/>
    <w:rsid w:val="00AD3F20"/>
    <w:rsid w:val="00AD5DA4"/>
    <w:rsid w:val="00AE3DDA"/>
    <w:rsid w:val="00AE4073"/>
    <w:rsid w:val="00AE5C1D"/>
    <w:rsid w:val="00AE7224"/>
    <w:rsid w:val="00AE7B79"/>
    <w:rsid w:val="00AF0799"/>
    <w:rsid w:val="00AF5AAD"/>
    <w:rsid w:val="00B00474"/>
    <w:rsid w:val="00B029F4"/>
    <w:rsid w:val="00B02EAD"/>
    <w:rsid w:val="00B063DE"/>
    <w:rsid w:val="00B075E0"/>
    <w:rsid w:val="00B121DA"/>
    <w:rsid w:val="00B12B34"/>
    <w:rsid w:val="00B152E5"/>
    <w:rsid w:val="00B169F3"/>
    <w:rsid w:val="00B203AA"/>
    <w:rsid w:val="00B21295"/>
    <w:rsid w:val="00B23496"/>
    <w:rsid w:val="00B234BA"/>
    <w:rsid w:val="00B27C1A"/>
    <w:rsid w:val="00B30FE8"/>
    <w:rsid w:val="00B3159A"/>
    <w:rsid w:val="00B346E1"/>
    <w:rsid w:val="00B35A07"/>
    <w:rsid w:val="00B402B6"/>
    <w:rsid w:val="00B40973"/>
    <w:rsid w:val="00B606E8"/>
    <w:rsid w:val="00B60876"/>
    <w:rsid w:val="00B6228F"/>
    <w:rsid w:val="00B66538"/>
    <w:rsid w:val="00B67698"/>
    <w:rsid w:val="00B7017C"/>
    <w:rsid w:val="00B736EE"/>
    <w:rsid w:val="00B747A0"/>
    <w:rsid w:val="00B827DD"/>
    <w:rsid w:val="00B844DD"/>
    <w:rsid w:val="00B8584F"/>
    <w:rsid w:val="00B9247E"/>
    <w:rsid w:val="00B93BD4"/>
    <w:rsid w:val="00B97DE5"/>
    <w:rsid w:val="00B97F09"/>
    <w:rsid w:val="00BA7123"/>
    <w:rsid w:val="00BB3A62"/>
    <w:rsid w:val="00BB6B73"/>
    <w:rsid w:val="00BC1A1E"/>
    <w:rsid w:val="00BC1EE3"/>
    <w:rsid w:val="00BC31FA"/>
    <w:rsid w:val="00BC6283"/>
    <w:rsid w:val="00BC7861"/>
    <w:rsid w:val="00BC7960"/>
    <w:rsid w:val="00BD04B5"/>
    <w:rsid w:val="00BD2EAD"/>
    <w:rsid w:val="00BE40F8"/>
    <w:rsid w:val="00BE67D9"/>
    <w:rsid w:val="00BE7BB2"/>
    <w:rsid w:val="00BF1812"/>
    <w:rsid w:val="00BF1934"/>
    <w:rsid w:val="00BF318C"/>
    <w:rsid w:val="00BF4A8D"/>
    <w:rsid w:val="00BF5B5E"/>
    <w:rsid w:val="00BF6906"/>
    <w:rsid w:val="00BF7B92"/>
    <w:rsid w:val="00C028F1"/>
    <w:rsid w:val="00C03AA4"/>
    <w:rsid w:val="00C15C52"/>
    <w:rsid w:val="00C2269C"/>
    <w:rsid w:val="00C279EF"/>
    <w:rsid w:val="00C307C4"/>
    <w:rsid w:val="00C30A34"/>
    <w:rsid w:val="00C3139B"/>
    <w:rsid w:val="00C346B1"/>
    <w:rsid w:val="00C43E22"/>
    <w:rsid w:val="00C44845"/>
    <w:rsid w:val="00C46483"/>
    <w:rsid w:val="00C46761"/>
    <w:rsid w:val="00C5013F"/>
    <w:rsid w:val="00C510F6"/>
    <w:rsid w:val="00C5272F"/>
    <w:rsid w:val="00C530EF"/>
    <w:rsid w:val="00C61B81"/>
    <w:rsid w:val="00C6361D"/>
    <w:rsid w:val="00C66588"/>
    <w:rsid w:val="00C66DBD"/>
    <w:rsid w:val="00C75A41"/>
    <w:rsid w:val="00C763D8"/>
    <w:rsid w:val="00C807DC"/>
    <w:rsid w:val="00C8496F"/>
    <w:rsid w:val="00C855A7"/>
    <w:rsid w:val="00C86734"/>
    <w:rsid w:val="00C9363A"/>
    <w:rsid w:val="00C963F0"/>
    <w:rsid w:val="00C96680"/>
    <w:rsid w:val="00CA3E35"/>
    <w:rsid w:val="00CB15B3"/>
    <w:rsid w:val="00CB558A"/>
    <w:rsid w:val="00CB5B95"/>
    <w:rsid w:val="00CB6F6B"/>
    <w:rsid w:val="00CC08FE"/>
    <w:rsid w:val="00CC3D74"/>
    <w:rsid w:val="00CC3F1A"/>
    <w:rsid w:val="00CC4753"/>
    <w:rsid w:val="00CC6D52"/>
    <w:rsid w:val="00CD0F19"/>
    <w:rsid w:val="00CE16A4"/>
    <w:rsid w:val="00CE46F5"/>
    <w:rsid w:val="00CF05B9"/>
    <w:rsid w:val="00CF2B9A"/>
    <w:rsid w:val="00CF46CC"/>
    <w:rsid w:val="00CF4FC2"/>
    <w:rsid w:val="00D05686"/>
    <w:rsid w:val="00D07A4C"/>
    <w:rsid w:val="00D15930"/>
    <w:rsid w:val="00D173B0"/>
    <w:rsid w:val="00D20E7B"/>
    <w:rsid w:val="00D27796"/>
    <w:rsid w:val="00D3260B"/>
    <w:rsid w:val="00D379FA"/>
    <w:rsid w:val="00D40B89"/>
    <w:rsid w:val="00D40BCC"/>
    <w:rsid w:val="00D40DAE"/>
    <w:rsid w:val="00D41266"/>
    <w:rsid w:val="00D41FAE"/>
    <w:rsid w:val="00D4376D"/>
    <w:rsid w:val="00D46051"/>
    <w:rsid w:val="00D512FD"/>
    <w:rsid w:val="00D53354"/>
    <w:rsid w:val="00D5390C"/>
    <w:rsid w:val="00D53953"/>
    <w:rsid w:val="00D5483F"/>
    <w:rsid w:val="00D602E5"/>
    <w:rsid w:val="00D617CE"/>
    <w:rsid w:val="00D6466E"/>
    <w:rsid w:val="00D66466"/>
    <w:rsid w:val="00D66BF9"/>
    <w:rsid w:val="00D675DC"/>
    <w:rsid w:val="00D70AAB"/>
    <w:rsid w:val="00D71050"/>
    <w:rsid w:val="00D71956"/>
    <w:rsid w:val="00D730C4"/>
    <w:rsid w:val="00D73170"/>
    <w:rsid w:val="00D73906"/>
    <w:rsid w:val="00D760F4"/>
    <w:rsid w:val="00D77BDE"/>
    <w:rsid w:val="00D84388"/>
    <w:rsid w:val="00D86428"/>
    <w:rsid w:val="00D87B34"/>
    <w:rsid w:val="00D92DA5"/>
    <w:rsid w:val="00D94D12"/>
    <w:rsid w:val="00DB048C"/>
    <w:rsid w:val="00DB5DE6"/>
    <w:rsid w:val="00DB62D4"/>
    <w:rsid w:val="00DC1663"/>
    <w:rsid w:val="00DC1C52"/>
    <w:rsid w:val="00DC6CFE"/>
    <w:rsid w:val="00DC78F9"/>
    <w:rsid w:val="00DE2A70"/>
    <w:rsid w:val="00DE60DD"/>
    <w:rsid w:val="00DF0C15"/>
    <w:rsid w:val="00DF1492"/>
    <w:rsid w:val="00DF161F"/>
    <w:rsid w:val="00DF2BE1"/>
    <w:rsid w:val="00DF62A1"/>
    <w:rsid w:val="00DF7FA7"/>
    <w:rsid w:val="00E0279B"/>
    <w:rsid w:val="00E14782"/>
    <w:rsid w:val="00E24D45"/>
    <w:rsid w:val="00E26491"/>
    <w:rsid w:val="00E34C65"/>
    <w:rsid w:val="00E35145"/>
    <w:rsid w:val="00E3612A"/>
    <w:rsid w:val="00E36C72"/>
    <w:rsid w:val="00E373DB"/>
    <w:rsid w:val="00E44DDE"/>
    <w:rsid w:val="00E45B0E"/>
    <w:rsid w:val="00E528BC"/>
    <w:rsid w:val="00E651F5"/>
    <w:rsid w:val="00E6579A"/>
    <w:rsid w:val="00E65841"/>
    <w:rsid w:val="00E726BE"/>
    <w:rsid w:val="00E74AD9"/>
    <w:rsid w:val="00E76539"/>
    <w:rsid w:val="00E8095D"/>
    <w:rsid w:val="00E84702"/>
    <w:rsid w:val="00E95463"/>
    <w:rsid w:val="00EA16A3"/>
    <w:rsid w:val="00EA4E90"/>
    <w:rsid w:val="00EA70C7"/>
    <w:rsid w:val="00EB1EFF"/>
    <w:rsid w:val="00EB3D03"/>
    <w:rsid w:val="00EB415A"/>
    <w:rsid w:val="00EB506B"/>
    <w:rsid w:val="00EC12D9"/>
    <w:rsid w:val="00EC2C3F"/>
    <w:rsid w:val="00EC3471"/>
    <w:rsid w:val="00EC5FE0"/>
    <w:rsid w:val="00EC7170"/>
    <w:rsid w:val="00ED033F"/>
    <w:rsid w:val="00ED057E"/>
    <w:rsid w:val="00ED13C3"/>
    <w:rsid w:val="00EE2D05"/>
    <w:rsid w:val="00EE6449"/>
    <w:rsid w:val="00EF195C"/>
    <w:rsid w:val="00EF4A19"/>
    <w:rsid w:val="00EF6732"/>
    <w:rsid w:val="00F01107"/>
    <w:rsid w:val="00F03E2C"/>
    <w:rsid w:val="00F04A8B"/>
    <w:rsid w:val="00F05A06"/>
    <w:rsid w:val="00F125B8"/>
    <w:rsid w:val="00F1452D"/>
    <w:rsid w:val="00F16BAB"/>
    <w:rsid w:val="00F16EDA"/>
    <w:rsid w:val="00F2216E"/>
    <w:rsid w:val="00F24ADE"/>
    <w:rsid w:val="00F24C11"/>
    <w:rsid w:val="00F24E6D"/>
    <w:rsid w:val="00F25988"/>
    <w:rsid w:val="00F305B2"/>
    <w:rsid w:val="00F330AC"/>
    <w:rsid w:val="00F3464D"/>
    <w:rsid w:val="00F34FCF"/>
    <w:rsid w:val="00F40156"/>
    <w:rsid w:val="00F40F81"/>
    <w:rsid w:val="00F41885"/>
    <w:rsid w:val="00F463B9"/>
    <w:rsid w:val="00F47E38"/>
    <w:rsid w:val="00F51518"/>
    <w:rsid w:val="00F5315F"/>
    <w:rsid w:val="00F5408E"/>
    <w:rsid w:val="00F617E7"/>
    <w:rsid w:val="00F66277"/>
    <w:rsid w:val="00F74D88"/>
    <w:rsid w:val="00F75593"/>
    <w:rsid w:val="00F8200B"/>
    <w:rsid w:val="00F870EF"/>
    <w:rsid w:val="00FA151B"/>
    <w:rsid w:val="00FA5C4B"/>
    <w:rsid w:val="00FB2F42"/>
    <w:rsid w:val="00FB3D55"/>
    <w:rsid w:val="00FB5536"/>
    <w:rsid w:val="00FC00AB"/>
    <w:rsid w:val="00FD0F94"/>
    <w:rsid w:val="00FD320F"/>
    <w:rsid w:val="00FD58F1"/>
    <w:rsid w:val="00FD594B"/>
    <w:rsid w:val="00FD5DA4"/>
    <w:rsid w:val="00FD69D1"/>
    <w:rsid w:val="00FE1B5A"/>
    <w:rsid w:val="00FE4B33"/>
    <w:rsid w:val="00FE5415"/>
    <w:rsid w:val="00FE56E9"/>
    <w:rsid w:val="00FE712F"/>
    <w:rsid w:val="00FF49AA"/>
    <w:rsid w:val="00FF6E53"/>
    <w:rsid w:val="00FF6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2001-12-31T22:18:00Z</cp:lastPrinted>
  <dcterms:created xsi:type="dcterms:W3CDTF">2001-12-31T21:09:00Z</dcterms:created>
  <dcterms:modified xsi:type="dcterms:W3CDTF">2001-12-31T21:11:00Z</dcterms:modified>
</cp:coreProperties>
</file>